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8958" w14:textId="77777777" w:rsidR="00E83720" w:rsidRDefault="00E83720" w:rsidP="00043A6F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32"/>
        </w:rPr>
      </w:pPr>
    </w:p>
    <w:p w14:paraId="7FF62C91" w14:textId="77777777" w:rsidR="00BC54B8" w:rsidRPr="00E259EA" w:rsidRDefault="00BC54B8" w:rsidP="00043A6F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44"/>
          <w:szCs w:val="32"/>
        </w:rPr>
      </w:pPr>
    </w:p>
    <w:p w14:paraId="5C48118E" w14:textId="6FABDD45" w:rsidR="00043A6F" w:rsidRPr="00E259EA" w:rsidRDefault="00043A6F" w:rsidP="00043A6F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36"/>
        </w:rPr>
      </w:pPr>
      <w:r w:rsidRPr="00E259EA"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36"/>
        </w:rPr>
        <w:t>Approved Training Providers</w:t>
      </w:r>
    </w:p>
    <w:p w14:paraId="53D65FBC" w14:textId="6C5B1950" w:rsidR="00043A6F" w:rsidRPr="00E83720" w:rsidRDefault="003B7922" w:rsidP="00043A6F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40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40"/>
        </w:rPr>
        <w:t xml:space="preserve">Provider </w:t>
      </w:r>
      <w:r w:rsidR="00043A6F" w:rsidRPr="00E83720">
        <w:rPr>
          <w:rFonts w:ascii="Arial" w:eastAsia="Calibri" w:hAnsi="Arial" w:cs="Arial"/>
          <w:b/>
          <w:bCs/>
          <w:color w:val="000000" w:themeColor="text1"/>
          <w:kern w:val="24"/>
          <w:sz w:val="48"/>
          <w:szCs w:val="40"/>
        </w:rPr>
        <w:t>Application Form</w:t>
      </w:r>
    </w:p>
    <w:p w14:paraId="15ECA161" w14:textId="77777777" w:rsidR="00E83720" w:rsidRPr="00E259EA" w:rsidRDefault="00E83720" w:rsidP="00043A6F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0"/>
          <w:szCs w:val="16"/>
        </w:rPr>
      </w:pPr>
    </w:p>
    <w:p w14:paraId="62237F65" w14:textId="13F037D9" w:rsidR="00043A6F" w:rsidRPr="00E259EA" w:rsidRDefault="00043A6F" w:rsidP="00043A6F">
      <w:pPr>
        <w:spacing w:line="259" w:lineRule="auto"/>
        <w:rPr>
          <w:rFonts w:ascii="Arial" w:hAnsi="Arial" w:cs="Arial"/>
          <w:sz w:val="20"/>
          <w:szCs w:val="20"/>
          <w:lang w:eastAsia="en-US"/>
        </w:rPr>
      </w:pPr>
    </w:p>
    <w:p w14:paraId="55069AE4" w14:textId="4E707A37" w:rsidR="00E259EA" w:rsidRPr="00E259EA" w:rsidRDefault="00E259EA" w:rsidP="00E259EA">
      <w:pPr>
        <w:rPr>
          <w:rFonts w:ascii="Arial" w:hAnsi="Arial" w:cs="Arial"/>
          <w:lang w:eastAsia="en-US"/>
        </w:rPr>
      </w:pPr>
      <w:r w:rsidRPr="00E259EA">
        <w:rPr>
          <w:rFonts w:ascii="Arial" w:hAnsi="Arial" w:cs="Arial"/>
          <w:lang w:eastAsia="en-US"/>
        </w:rPr>
        <w:t>Please use the below sections to provide details of how your organisation meets the CIHT Approved Training Provider criteria.</w:t>
      </w:r>
      <w:r>
        <w:rPr>
          <w:rFonts w:ascii="Arial" w:hAnsi="Arial" w:cs="Arial"/>
          <w:lang w:eastAsia="en-US"/>
        </w:rPr>
        <w:t xml:space="preserve"> </w:t>
      </w:r>
      <w:r w:rsidRPr="00E259EA">
        <w:rPr>
          <w:rFonts w:ascii="Arial" w:hAnsi="Arial" w:cs="Arial"/>
          <w:color w:val="000000" w:themeColor="text1"/>
        </w:rPr>
        <w:t>Please submit your completed and signed application</w:t>
      </w:r>
      <w:r>
        <w:rPr>
          <w:rFonts w:ascii="Arial" w:hAnsi="Arial" w:cs="Arial"/>
          <w:color w:val="000000" w:themeColor="text1"/>
        </w:rPr>
        <w:t xml:space="preserve"> form</w:t>
      </w:r>
      <w:r w:rsidRPr="00E259EA">
        <w:rPr>
          <w:rFonts w:ascii="Arial" w:hAnsi="Arial" w:cs="Arial"/>
          <w:color w:val="000000" w:themeColor="text1"/>
        </w:rPr>
        <w:t xml:space="preserve"> to:</w:t>
      </w:r>
      <w:r>
        <w:rPr>
          <w:rFonts w:ascii="Arial" w:hAnsi="Arial" w:cs="Arial"/>
          <w:color w:val="000000" w:themeColor="text1"/>
        </w:rPr>
        <w:t xml:space="preserve"> </w:t>
      </w:r>
      <w:r w:rsidRPr="00E259EA">
        <w:rPr>
          <w:rStyle w:val="Hyperlink"/>
          <w:rFonts w:ascii="Arial" w:hAnsi="Arial" w:cs="Arial"/>
        </w:rPr>
        <w:t>professionaldevelopment@ciht.org.uk</w:t>
      </w:r>
    </w:p>
    <w:p w14:paraId="7028E291" w14:textId="77777777" w:rsidR="00043A6F" w:rsidRDefault="00043A6F" w:rsidP="00043A6F">
      <w:pPr>
        <w:spacing w:line="259" w:lineRule="auto"/>
        <w:rPr>
          <w:rFonts w:ascii="Arial" w:hAnsi="Arial" w:cs="Arial"/>
          <w:szCs w:val="20"/>
          <w:lang w:eastAsia="en-US"/>
        </w:rPr>
      </w:pPr>
    </w:p>
    <w:p w14:paraId="5C84F9B8" w14:textId="77777777" w:rsidR="00BC54B8" w:rsidRPr="00E259EA" w:rsidRDefault="00BC54B8" w:rsidP="00043A6F">
      <w:pPr>
        <w:spacing w:line="259" w:lineRule="auto"/>
        <w:rPr>
          <w:rFonts w:ascii="Arial" w:hAnsi="Arial" w:cs="Arial"/>
          <w:szCs w:val="20"/>
          <w:lang w:eastAsia="en-US"/>
        </w:rPr>
      </w:pPr>
    </w:p>
    <w:tbl>
      <w:tblPr>
        <w:tblStyle w:val="TableGrid"/>
        <w:tblW w:w="9972" w:type="dxa"/>
        <w:jc w:val="center"/>
        <w:tblLook w:val="04A0" w:firstRow="1" w:lastRow="0" w:firstColumn="1" w:lastColumn="0" w:noHBand="0" w:noVBand="1"/>
      </w:tblPr>
      <w:tblGrid>
        <w:gridCol w:w="4673"/>
        <w:gridCol w:w="5299"/>
      </w:tblGrid>
      <w:tr w:rsidR="00043A6F" w:rsidRPr="00B60650" w14:paraId="0FB05F64" w14:textId="77777777" w:rsidTr="004B3985">
        <w:trPr>
          <w:jc w:val="center"/>
        </w:trPr>
        <w:tc>
          <w:tcPr>
            <w:tcW w:w="9972" w:type="dxa"/>
            <w:gridSpan w:val="2"/>
            <w:shd w:val="clear" w:color="auto" w:fill="2F5496" w:themeFill="accent5" w:themeFillShade="BF"/>
          </w:tcPr>
          <w:p w14:paraId="6B88D626" w14:textId="28117CD1" w:rsidR="00043A6F" w:rsidRPr="00B60650" w:rsidRDefault="00043A6F" w:rsidP="00043A6F">
            <w:pPr>
              <w:numPr>
                <w:ilvl w:val="0"/>
                <w:numId w:val="8"/>
              </w:numPr>
              <w:tabs>
                <w:tab w:val="left" w:pos="6795"/>
              </w:tabs>
              <w:contextualSpacing/>
              <w:rPr>
                <w:rFonts w:ascii="Arial" w:hAnsi="Arial" w:cs="Arial"/>
                <w:lang w:val="en-US" w:eastAsia="en-US"/>
              </w:rPr>
            </w:pPr>
            <w:bookmarkStart w:id="0" w:name="_Hlk152250918"/>
            <w:r w:rsidRPr="00B60650">
              <w:rPr>
                <w:rFonts w:ascii="Arial" w:hAnsi="Arial" w:cs="Arial"/>
                <w:b/>
                <w:bCs/>
                <w:caps/>
                <w:color w:val="FFFFFF" w:themeColor="background1"/>
                <w:lang w:val="en-US" w:eastAsia="en-US"/>
              </w:rPr>
              <w:t>Organisation Information</w:t>
            </w:r>
          </w:p>
          <w:p w14:paraId="7B8C6B35" w14:textId="77777777" w:rsidR="00043A6F" w:rsidRPr="00B60650" w:rsidRDefault="00043A6F" w:rsidP="00DE0BD1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  <w:p w14:paraId="54F9D6C0" w14:textId="77777777" w:rsidR="00043A6F" w:rsidRPr="00B60650" w:rsidRDefault="00043A6F" w:rsidP="00DE0BD1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</w:tc>
      </w:tr>
      <w:tr w:rsidR="00043A6F" w:rsidRPr="00B60650" w14:paraId="74598C7D" w14:textId="77777777" w:rsidTr="004B3985">
        <w:trPr>
          <w:jc w:val="center"/>
        </w:trPr>
        <w:tc>
          <w:tcPr>
            <w:tcW w:w="9972" w:type="dxa"/>
            <w:gridSpan w:val="2"/>
          </w:tcPr>
          <w:p w14:paraId="7C48386C" w14:textId="77777777" w:rsidR="00043A6F" w:rsidRPr="00BD57FB" w:rsidRDefault="00043A6F" w:rsidP="00DE0BD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BD57FB">
              <w:rPr>
                <w:rFonts w:ascii="Arial" w:hAnsi="Arial" w:cs="Arial"/>
                <w:b/>
                <w:bCs/>
                <w:lang w:eastAsia="en-US"/>
              </w:rPr>
              <w:t>Please use this section to provide details on the organisation applying for CIHT Approval</w:t>
            </w:r>
          </w:p>
          <w:p w14:paraId="79A970CE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</w:tc>
      </w:tr>
      <w:tr w:rsidR="00043A6F" w:rsidRPr="00B60650" w14:paraId="0C753B6A" w14:textId="77777777" w:rsidTr="00AA5AF6">
        <w:trPr>
          <w:jc w:val="center"/>
        </w:trPr>
        <w:tc>
          <w:tcPr>
            <w:tcW w:w="4673" w:type="dxa"/>
          </w:tcPr>
          <w:p w14:paraId="2A6F88C7" w14:textId="5222E7E3" w:rsidR="00043A6F" w:rsidRPr="00B60650" w:rsidRDefault="00E259EA" w:rsidP="00DE0BD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Organisation</w:t>
            </w:r>
            <w:r w:rsidR="00F45FD8" w:rsidRPr="00B60650">
              <w:rPr>
                <w:rFonts w:ascii="Arial" w:hAnsi="Arial" w:cs="Arial"/>
                <w:lang w:eastAsia="en-US"/>
              </w:rPr>
              <w:t xml:space="preserve"> Name</w:t>
            </w:r>
            <w:r w:rsidR="00F45FD8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5299" w:type="dxa"/>
          </w:tcPr>
          <w:p w14:paraId="13DF0D64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  <w:p w14:paraId="6F1179A9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</w:tc>
      </w:tr>
      <w:tr w:rsidR="00AA5AF6" w:rsidRPr="00B60650" w14:paraId="739408C2" w14:textId="77777777" w:rsidTr="00AA5AF6">
        <w:trPr>
          <w:trHeight w:val="492"/>
          <w:jc w:val="center"/>
        </w:trPr>
        <w:tc>
          <w:tcPr>
            <w:tcW w:w="4673" w:type="dxa"/>
          </w:tcPr>
          <w:p w14:paraId="49FDE06D" w14:textId="0C4BE21C" w:rsidR="00AA5AF6" w:rsidRDefault="00AA5AF6" w:rsidP="00DE0BD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Not for profit or Commercial Organisation</w:t>
            </w:r>
          </w:p>
        </w:tc>
        <w:tc>
          <w:tcPr>
            <w:tcW w:w="5299" w:type="dxa"/>
          </w:tcPr>
          <w:p w14:paraId="2B97A4A5" w14:textId="77777777" w:rsidR="00AA5AF6" w:rsidRPr="00B60650" w:rsidRDefault="00AA5AF6" w:rsidP="00DE0BD1">
            <w:pPr>
              <w:rPr>
                <w:rFonts w:ascii="Arial" w:hAnsi="Arial" w:cs="Arial"/>
                <w:lang w:eastAsia="en-US"/>
              </w:rPr>
            </w:pPr>
          </w:p>
        </w:tc>
      </w:tr>
      <w:tr w:rsidR="00043A6F" w:rsidRPr="00B60650" w14:paraId="28A261DF" w14:textId="77777777" w:rsidTr="00AA5AF6">
        <w:trPr>
          <w:jc w:val="center"/>
        </w:trPr>
        <w:tc>
          <w:tcPr>
            <w:tcW w:w="4673" w:type="dxa"/>
          </w:tcPr>
          <w:p w14:paraId="0874FE18" w14:textId="466F4B2A" w:rsidR="00043A6F" w:rsidRPr="00B60650" w:rsidRDefault="00F45FD8" w:rsidP="00DE0BD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Primary Contact </w:t>
            </w:r>
            <w:r w:rsidRPr="00B60650">
              <w:rPr>
                <w:rFonts w:ascii="Arial" w:hAnsi="Arial" w:cs="Arial"/>
                <w:lang w:eastAsia="en-US"/>
              </w:rPr>
              <w:t>Name</w:t>
            </w:r>
          </w:p>
        </w:tc>
        <w:tc>
          <w:tcPr>
            <w:tcW w:w="5299" w:type="dxa"/>
          </w:tcPr>
          <w:p w14:paraId="0B44951F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  <w:p w14:paraId="611974CA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</w:tc>
      </w:tr>
      <w:tr w:rsidR="00043A6F" w:rsidRPr="00B60650" w14:paraId="0876F4F9" w14:textId="77777777" w:rsidTr="00AA5AF6">
        <w:trPr>
          <w:jc w:val="center"/>
        </w:trPr>
        <w:tc>
          <w:tcPr>
            <w:tcW w:w="4673" w:type="dxa"/>
          </w:tcPr>
          <w:p w14:paraId="78915E7B" w14:textId="70DC2A6A" w:rsidR="00043A6F" w:rsidRPr="00B60650" w:rsidRDefault="00F45FD8" w:rsidP="00DE0BD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Contact </w:t>
            </w:r>
            <w:r w:rsidR="00043A6F" w:rsidRPr="00B60650">
              <w:rPr>
                <w:rFonts w:ascii="Arial" w:hAnsi="Arial" w:cs="Arial"/>
                <w:lang w:eastAsia="en-US"/>
              </w:rPr>
              <w:t>Email</w:t>
            </w:r>
          </w:p>
        </w:tc>
        <w:tc>
          <w:tcPr>
            <w:tcW w:w="5299" w:type="dxa"/>
          </w:tcPr>
          <w:p w14:paraId="7BE296E8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  <w:p w14:paraId="3EC436CC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</w:tc>
      </w:tr>
      <w:tr w:rsidR="00043A6F" w:rsidRPr="00B60650" w14:paraId="2E78A3C4" w14:textId="77777777" w:rsidTr="00AA5AF6">
        <w:trPr>
          <w:jc w:val="center"/>
        </w:trPr>
        <w:tc>
          <w:tcPr>
            <w:tcW w:w="4673" w:type="dxa"/>
          </w:tcPr>
          <w:p w14:paraId="56A0A529" w14:textId="7D9360A3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Full Postal Address</w:t>
            </w:r>
          </w:p>
        </w:tc>
        <w:tc>
          <w:tcPr>
            <w:tcW w:w="5299" w:type="dxa"/>
          </w:tcPr>
          <w:p w14:paraId="6BECF247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  <w:p w14:paraId="7C178C91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</w:tc>
      </w:tr>
      <w:tr w:rsidR="00043A6F" w:rsidRPr="00B60650" w14:paraId="7179070E" w14:textId="77777777" w:rsidTr="00AA5AF6">
        <w:trPr>
          <w:jc w:val="center"/>
        </w:trPr>
        <w:tc>
          <w:tcPr>
            <w:tcW w:w="4673" w:type="dxa"/>
          </w:tcPr>
          <w:p w14:paraId="652F713D" w14:textId="4F38E990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Telephone</w:t>
            </w:r>
            <w:r w:rsidR="00E83720">
              <w:rPr>
                <w:rFonts w:ascii="Arial" w:hAnsi="Arial" w:cs="Arial"/>
                <w:lang w:eastAsia="en-US"/>
              </w:rPr>
              <w:t xml:space="preserve"> Number</w:t>
            </w:r>
          </w:p>
        </w:tc>
        <w:tc>
          <w:tcPr>
            <w:tcW w:w="5299" w:type="dxa"/>
          </w:tcPr>
          <w:p w14:paraId="68182599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  <w:p w14:paraId="016742C4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</w:tc>
      </w:tr>
      <w:bookmarkEnd w:id="0"/>
    </w:tbl>
    <w:p w14:paraId="0B11CB53" w14:textId="77777777" w:rsidR="00E83720" w:rsidRDefault="00E83720" w:rsidP="00043A6F">
      <w:pPr>
        <w:spacing w:after="160" w:line="259" w:lineRule="auto"/>
        <w:rPr>
          <w:rFonts w:ascii="Arial" w:hAnsi="Arial" w:cs="Arial"/>
          <w:b/>
          <w:bCs/>
          <w:caps/>
          <w:color w:val="000000"/>
          <w:lang w:eastAsia="en-US"/>
        </w:rPr>
      </w:pPr>
    </w:p>
    <w:tbl>
      <w:tblPr>
        <w:tblStyle w:val="TableGrid1"/>
        <w:tblW w:w="9972" w:type="dxa"/>
        <w:jc w:val="center"/>
        <w:tblLook w:val="04A0" w:firstRow="1" w:lastRow="0" w:firstColumn="1" w:lastColumn="0" w:noHBand="0" w:noVBand="1"/>
      </w:tblPr>
      <w:tblGrid>
        <w:gridCol w:w="9972"/>
      </w:tblGrid>
      <w:tr w:rsidR="00F45FD8" w:rsidRPr="00B60650" w14:paraId="522563AC" w14:textId="77777777" w:rsidTr="004B3985">
        <w:trPr>
          <w:jc w:val="center"/>
        </w:trPr>
        <w:tc>
          <w:tcPr>
            <w:tcW w:w="9972" w:type="dxa"/>
            <w:shd w:val="clear" w:color="auto" w:fill="2F5496" w:themeFill="accent5" w:themeFillShade="BF"/>
          </w:tcPr>
          <w:p w14:paraId="13E84ED8" w14:textId="69234BB6" w:rsidR="00F45FD8" w:rsidRPr="00BC54B8" w:rsidRDefault="00F45FD8" w:rsidP="00F45FD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lang w:eastAsia="en-US"/>
              </w:rPr>
            </w:pPr>
            <w:bookmarkStart w:id="1" w:name="_Hlk152248861"/>
            <w:r w:rsidRPr="00BC54B8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Describe how your training facilities meet the current required Health and Safety standards</w:t>
            </w:r>
            <w:bookmarkEnd w:id="1"/>
          </w:p>
        </w:tc>
      </w:tr>
      <w:tr w:rsidR="00F45FD8" w:rsidRPr="00B60650" w14:paraId="0327954C" w14:textId="77777777" w:rsidTr="004B3985">
        <w:trPr>
          <w:jc w:val="center"/>
        </w:trPr>
        <w:tc>
          <w:tcPr>
            <w:tcW w:w="9972" w:type="dxa"/>
          </w:tcPr>
          <w:p w14:paraId="690E3A65" w14:textId="77777777" w:rsidR="00BC54B8" w:rsidRDefault="00BC54B8" w:rsidP="00167EC4">
            <w:pPr>
              <w:rPr>
                <w:rFonts w:ascii="Arial" w:hAnsi="Arial" w:cs="Arial"/>
                <w:lang w:eastAsia="en-US"/>
              </w:rPr>
            </w:pPr>
          </w:p>
          <w:p w14:paraId="6268BE45" w14:textId="77777777" w:rsidR="00BC54B8" w:rsidRDefault="00BC54B8" w:rsidP="00167EC4">
            <w:pPr>
              <w:rPr>
                <w:rFonts w:ascii="Arial" w:hAnsi="Arial" w:cs="Arial"/>
                <w:lang w:eastAsia="en-US"/>
              </w:rPr>
            </w:pPr>
          </w:p>
          <w:p w14:paraId="40BA775F" w14:textId="77777777" w:rsidR="00BC54B8" w:rsidRDefault="00BC54B8" w:rsidP="00167EC4">
            <w:pPr>
              <w:rPr>
                <w:rFonts w:ascii="Arial" w:hAnsi="Arial" w:cs="Arial"/>
                <w:lang w:eastAsia="en-US"/>
              </w:rPr>
            </w:pPr>
          </w:p>
          <w:p w14:paraId="0C50EC1D" w14:textId="77777777" w:rsidR="00BC54B8" w:rsidRDefault="00BC54B8" w:rsidP="00167EC4">
            <w:pPr>
              <w:rPr>
                <w:rFonts w:ascii="Arial" w:hAnsi="Arial" w:cs="Arial"/>
                <w:lang w:eastAsia="en-US"/>
              </w:rPr>
            </w:pPr>
          </w:p>
          <w:p w14:paraId="13C3BAA8" w14:textId="77777777" w:rsidR="00BC54B8" w:rsidRPr="00B60650" w:rsidRDefault="00BC54B8" w:rsidP="00167EC4">
            <w:pPr>
              <w:rPr>
                <w:rFonts w:ascii="Arial" w:hAnsi="Arial" w:cs="Arial"/>
                <w:lang w:eastAsia="en-US"/>
              </w:rPr>
            </w:pPr>
          </w:p>
          <w:p w14:paraId="2CD1401E" w14:textId="77777777" w:rsidR="00F45FD8" w:rsidRPr="00B60650" w:rsidRDefault="00F45FD8" w:rsidP="00167EC4">
            <w:pPr>
              <w:rPr>
                <w:rFonts w:ascii="Arial" w:hAnsi="Arial" w:cs="Arial"/>
                <w:lang w:eastAsia="en-US"/>
              </w:rPr>
            </w:pPr>
          </w:p>
          <w:p w14:paraId="47883742" w14:textId="77777777" w:rsidR="00BC54B8" w:rsidRDefault="00BC54B8" w:rsidP="00167EC4">
            <w:pPr>
              <w:rPr>
                <w:rFonts w:ascii="Arial" w:hAnsi="Arial" w:cs="Arial"/>
                <w:lang w:eastAsia="en-US"/>
              </w:rPr>
            </w:pPr>
          </w:p>
          <w:p w14:paraId="6E903D64" w14:textId="77777777" w:rsidR="00BC54B8" w:rsidRDefault="00BC54B8" w:rsidP="00167EC4">
            <w:pPr>
              <w:rPr>
                <w:rFonts w:ascii="Arial" w:hAnsi="Arial" w:cs="Arial"/>
                <w:lang w:eastAsia="en-US"/>
              </w:rPr>
            </w:pPr>
          </w:p>
          <w:p w14:paraId="5C0A0286" w14:textId="77777777" w:rsidR="00F45FD8" w:rsidRDefault="00F45FD8" w:rsidP="00167EC4">
            <w:pPr>
              <w:rPr>
                <w:rFonts w:ascii="Arial" w:hAnsi="Arial" w:cs="Arial"/>
                <w:lang w:eastAsia="en-US"/>
              </w:rPr>
            </w:pPr>
          </w:p>
          <w:p w14:paraId="070FC5E5" w14:textId="77777777" w:rsidR="00F45FD8" w:rsidRPr="00B60650" w:rsidRDefault="00F45FD8" w:rsidP="00167EC4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206FAC43" w14:textId="77777777" w:rsidR="00F45FD8" w:rsidRDefault="00F45FD8" w:rsidP="00043A6F">
      <w:pPr>
        <w:spacing w:after="160" w:line="259" w:lineRule="auto"/>
        <w:rPr>
          <w:rFonts w:ascii="Arial" w:hAnsi="Arial" w:cs="Arial"/>
          <w:b/>
          <w:bCs/>
          <w:caps/>
          <w:color w:val="000000"/>
          <w:lang w:eastAsia="en-US"/>
        </w:rPr>
      </w:pPr>
    </w:p>
    <w:p w14:paraId="6B51A3F1" w14:textId="77777777" w:rsidR="00BC54B8" w:rsidRDefault="00BC54B8" w:rsidP="00043A6F">
      <w:pPr>
        <w:spacing w:after="160" w:line="259" w:lineRule="auto"/>
        <w:rPr>
          <w:rFonts w:ascii="Arial" w:hAnsi="Arial" w:cs="Arial"/>
          <w:b/>
          <w:bCs/>
          <w:caps/>
          <w:color w:val="000000"/>
          <w:lang w:eastAsia="en-US"/>
        </w:rPr>
      </w:pPr>
    </w:p>
    <w:p w14:paraId="3EA10A5F" w14:textId="77777777" w:rsidR="00AA5AF6" w:rsidRPr="00B60650" w:rsidRDefault="00AA5AF6" w:rsidP="00043A6F">
      <w:pPr>
        <w:spacing w:after="160" w:line="259" w:lineRule="auto"/>
        <w:rPr>
          <w:rFonts w:ascii="Arial" w:hAnsi="Arial" w:cs="Arial"/>
          <w:b/>
          <w:bCs/>
          <w:caps/>
          <w:color w:val="000000"/>
          <w:lang w:eastAsia="en-US"/>
        </w:rPr>
      </w:pPr>
    </w:p>
    <w:tbl>
      <w:tblPr>
        <w:tblStyle w:val="TableGrid1"/>
        <w:tblW w:w="9972" w:type="dxa"/>
        <w:jc w:val="center"/>
        <w:tblLook w:val="04A0" w:firstRow="1" w:lastRow="0" w:firstColumn="1" w:lastColumn="0" w:noHBand="0" w:noVBand="1"/>
      </w:tblPr>
      <w:tblGrid>
        <w:gridCol w:w="9972"/>
      </w:tblGrid>
      <w:tr w:rsidR="00043A6F" w:rsidRPr="00B60650" w14:paraId="3E0A2A5E" w14:textId="77777777" w:rsidTr="00E259EA">
        <w:trPr>
          <w:trHeight w:val="918"/>
          <w:jc w:val="center"/>
        </w:trPr>
        <w:tc>
          <w:tcPr>
            <w:tcW w:w="9972" w:type="dxa"/>
            <w:shd w:val="clear" w:color="auto" w:fill="2F5496" w:themeFill="accent5" w:themeFillShade="BF"/>
          </w:tcPr>
          <w:p w14:paraId="45F75F27" w14:textId="6C3BAB71" w:rsidR="00043A6F" w:rsidRPr="00BC54B8" w:rsidRDefault="00E259EA" w:rsidP="00043A6F">
            <w:pPr>
              <w:numPr>
                <w:ilvl w:val="0"/>
                <w:numId w:val="26"/>
              </w:numPr>
              <w:tabs>
                <w:tab w:val="left" w:pos="6795"/>
              </w:tabs>
              <w:contextualSpacing/>
              <w:rPr>
                <w:rFonts w:ascii="Arial" w:hAnsi="Arial" w:cs="Arial"/>
                <w:b/>
                <w:bCs/>
                <w:lang w:val="en-US" w:eastAsia="en-US"/>
              </w:rPr>
            </w:pPr>
            <w:bookmarkStart w:id="2" w:name="_Hlk5614850"/>
            <w:r w:rsidRPr="00BC54B8"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 xml:space="preserve">Explain how your </w:t>
            </w:r>
            <w:proofErr w:type="spellStart"/>
            <w:r w:rsidRPr="00BC54B8"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>organisation</w:t>
            </w:r>
            <w:proofErr w:type="spellEnd"/>
            <w:r w:rsidRPr="00BC54B8"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 xml:space="preserve"> quality assures the training and assessment of your course deliverers to ensure they have the appropriate skills, knowledge and experience needed to deliver your courses).</w:t>
            </w:r>
          </w:p>
        </w:tc>
      </w:tr>
      <w:tr w:rsidR="00043A6F" w:rsidRPr="00B60650" w14:paraId="2C5F719B" w14:textId="77777777" w:rsidTr="004B3985">
        <w:trPr>
          <w:jc w:val="center"/>
        </w:trPr>
        <w:tc>
          <w:tcPr>
            <w:tcW w:w="9972" w:type="dxa"/>
          </w:tcPr>
          <w:p w14:paraId="162044DE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3EA1D0D1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5E50878F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4B9CEC8C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4A82DBDE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56D80E07" w14:textId="77777777" w:rsidR="00BC54B8" w:rsidRPr="00B60650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0069E8F9" w14:textId="77777777" w:rsidR="00043A6F" w:rsidRDefault="00043A6F" w:rsidP="00DE0BD1">
            <w:pPr>
              <w:rPr>
                <w:rFonts w:ascii="Arial" w:hAnsi="Arial" w:cs="Arial"/>
                <w:lang w:eastAsia="en-US"/>
              </w:rPr>
            </w:pPr>
          </w:p>
          <w:p w14:paraId="6DFB63A8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718D09F4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388F8B16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0605ECF0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</w:tc>
      </w:tr>
      <w:bookmarkEnd w:id="2"/>
    </w:tbl>
    <w:p w14:paraId="6496068C" w14:textId="77777777" w:rsidR="00043A6F" w:rsidRPr="00B60650" w:rsidRDefault="00043A6F" w:rsidP="00043A6F">
      <w:pPr>
        <w:spacing w:after="160" w:line="259" w:lineRule="auto"/>
        <w:rPr>
          <w:rFonts w:ascii="Arial" w:hAnsi="Arial" w:cs="Arial"/>
          <w:b/>
          <w:bCs/>
          <w:caps/>
          <w:color w:val="000000"/>
          <w:lang w:eastAsia="en-US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043A6F" w:rsidRPr="00B60650" w14:paraId="33E2CA87" w14:textId="77777777" w:rsidTr="00E259EA">
        <w:trPr>
          <w:trHeight w:val="664"/>
          <w:jc w:val="center"/>
        </w:trPr>
        <w:tc>
          <w:tcPr>
            <w:tcW w:w="9918" w:type="dxa"/>
            <w:shd w:val="clear" w:color="auto" w:fill="2F5496" w:themeFill="accent5" w:themeFillShade="BF"/>
          </w:tcPr>
          <w:p w14:paraId="6A860E63" w14:textId="2460ECC7" w:rsidR="00043A6F" w:rsidRPr="007367E7" w:rsidRDefault="00E259EA" w:rsidP="007367E7">
            <w:pPr>
              <w:pStyle w:val="ListParagraph"/>
              <w:numPr>
                <w:ilvl w:val="0"/>
                <w:numId w:val="26"/>
              </w:numPr>
              <w:tabs>
                <w:tab w:val="left" w:pos="6795"/>
              </w:tabs>
              <w:rPr>
                <w:rFonts w:ascii="Arial" w:hAnsi="Arial" w:cs="Arial"/>
                <w:b/>
                <w:lang w:eastAsia="en-US"/>
              </w:rPr>
            </w:pPr>
            <w:bookmarkStart w:id="3" w:name="_Hlk5614387"/>
            <w:r w:rsidRPr="007367E7">
              <w:rPr>
                <w:rFonts w:ascii="Arial" w:hAnsi="Arial" w:cs="Arial"/>
                <w:b/>
                <w:color w:val="FFFFFF" w:themeColor="background1"/>
                <w:lang w:eastAsia="en-US"/>
              </w:rPr>
              <w:t>Explain the system you use to monitor, review, evaluate and update your courses so they remain current and in line with best practice guidance.</w:t>
            </w:r>
          </w:p>
        </w:tc>
      </w:tr>
      <w:tr w:rsidR="00043A6F" w:rsidRPr="00B60650" w14:paraId="00BED3D3" w14:textId="77777777" w:rsidTr="004B3985">
        <w:trPr>
          <w:jc w:val="center"/>
        </w:trPr>
        <w:tc>
          <w:tcPr>
            <w:tcW w:w="9918" w:type="dxa"/>
          </w:tcPr>
          <w:p w14:paraId="1E80595D" w14:textId="77777777" w:rsidR="00043A6F" w:rsidRDefault="00043A6F" w:rsidP="00DE0BD1">
            <w:pPr>
              <w:rPr>
                <w:rFonts w:ascii="Arial" w:hAnsi="Arial" w:cs="Arial"/>
                <w:lang w:eastAsia="en-US"/>
              </w:rPr>
            </w:pPr>
          </w:p>
          <w:p w14:paraId="3CF100BA" w14:textId="16245F7E" w:rsidR="00043A6F" w:rsidRDefault="00043A6F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73430B57" w14:textId="77777777" w:rsidR="00BC54B8" w:rsidRDefault="00BC54B8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23508CC2" w14:textId="77777777" w:rsidR="00BC54B8" w:rsidRDefault="00BC54B8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39BEF26E" w14:textId="77777777" w:rsidR="00BC54B8" w:rsidRDefault="00BC54B8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2C04B8C9" w14:textId="77777777" w:rsidR="00BC54B8" w:rsidRDefault="00BC54B8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2C2C705B" w14:textId="77777777" w:rsidR="00BC54B8" w:rsidRDefault="00BC54B8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6F2F0C35" w14:textId="77777777" w:rsidR="00BC54B8" w:rsidRDefault="00BC54B8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0C702B82" w14:textId="77777777" w:rsidR="00BD57FB" w:rsidRPr="00574F45" w:rsidRDefault="00BD57FB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04B5C567" w14:textId="42E8A8A7" w:rsidR="00043A6F" w:rsidRDefault="00043A6F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729AF877" w14:textId="77777777" w:rsidR="00B85A6C" w:rsidRPr="00574F45" w:rsidRDefault="00B85A6C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4C62AE20" w14:textId="77777777" w:rsidR="00043A6F" w:rsidRPr="00B60650" w:rsidRDefault="00043A6F" w:rsidP="00DE0BD1">
            <w:pPr>
              <w:rPr>
                <w:rFonts w:ascii="Arial" w:hAnsi="Arial" w:cs="Arial"/>
                <w:lang w:eastAsia="en-US"/>
              </w:rPr>
            </w:pPr>
          </w:p>
        </w:tc>
      </w:tr>
      <w:bookmarkEnd w:id="3"/>
    </w:tbl>
    <w:p w14:paraId="33D10318" w14:textId="1C07A57F" w:rsidR="00043A6F" w:rsidRDefault="00043A6F" w:rsidP="00043A6F">
      <w:pPr>
        <w:spacing w:after="160" w:line="259" w:lineRule="auto"/>
        <w:rPr>
          <w:rFonts w:ascii="Arial" w:hAnsi="Arial" w:cs="Arial"/>
          <w:lang w:eastAsia="en-US"/>
        </w:rPr>
      </w:pPr>
    </w:p>
    <w:tbl>
      <w:tblPr>
        <w:tblStyle w:val="TableGrid1"/>
        <w:tblW w:w="9972" w:type="dxa"/>
        <w:jc w:val="center"/>
        <w:tblLook w:val="04A0" w:firstRow="1" w:lastRow="0" w:firstColumn="1" w:lastColumn="0" w:noHBand="0" w:noVBand="1"/>
      </w:tblPr>
      <w:tblGrid>
        <w:gridCol w:w="9972"/>
      </w:tblGrid>
      <w:tr w:rsidR="00526BE9" w:rsidRPr="00B60650" w14:paraId="2C5F6B2B" w14:textId="77777777" w:rsidTr="004B3985">
        <w:trPr>
          <w:jc w:val="center"/>
        </w:trPr>
        <w:tc>
          <w:tcPr>
            <w:tcW w:w="9972" w:type="dxa"/>
            <w:shd w:val="clear" w:color="auto" w:fill="2F5496" w:themeFill="accent5" w:themeFillShade="BF"/>
          </w:tcPr>
          <w:p w14:paraId="6916D7BD" w14:textId="42BF0F04" w:rsidR="00526BE9" w:rsidRPr="00BC54B8" w:rsidRDefault="00E259EA" w:rsidP="007367E7">
            <w:pPr>
              <w:pStyle w:val="ListParagraph"/>
              <w:numPr>
                <w:ilvl w:val="0"/>
                <w:numId w:val="26"/>
              </w:numPr>
              <w:tabs>
                <w:tab w:val="left" w:pos="6795"/>
              </w:tabs>
              <w:spacing w:after="0"/>
              <w:rPr>
                <w:rFonts w:ascii="Arial" w:hAnsi="Arial" w:cs="Arial"/>
                <w:b/>
                <w:bCs/>
                <w:lang w:eastAsia="en-US"/>
              </w:rPr>
            </w:pPr>
            <w:r w:rsidRPr="00BC54B8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Explain the processes you have in place to evaluate and act upon customer feedback to maintain continual improvement of your training facilities </w:t>
            </w:r>
            <w:r w:rsidR="006C2662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(</w:t>
            </w:r>
            <w:r w:rsidRPr="00BC54B8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and courses</w:t>
            </w:r>
            <w:r w:rsidR="006C2662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)</w:t>
            </w:r>
            <w:r w:rsidRPr="00BC54B8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.</w:t>
            </w:r>
          </w:p>
        </w:tc>
      </w:tr>
      <w:tr w:rsidR="00526BE9" w:rsidRPr="00B60650" w14:paraId="6B4E4D44" w14:textId="77777777" w:rsidTr="00AA5AF6">
        <w:trPr>
          <w:trHeight w:val="2621"/>
          <w:jc w:val="center"/>
        </w:trPr>
        <w:tc>
          <w:tcPr>
            <w:tcW w:w="9972" w:type="dxa"/>
          </w:tcPr>
          <w:p w14:paraId="639F0D9C" w14:textId="77777777" w:rsidR="00526BE9" w:rsidRDefault="00526BE9" w:rsidP="00CE082B">
            <w:pPr>
              <w:rPr>
                <w:rFonts w:ascii="Arial" w:hAnsi="Arial" w:cs="Arial"/>
                <w:lang w:eastAsia="en-US"/>
              </w:rPr>
            </w:pPr>
          </w:p>
          <w:p w14:paraId="344AC19E" w14:textId="11AB1FFA" w:rsidR="00526BE9" w:rsidRDefault="00526BE9" w:rsidP="00CE082B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0815E139" w14:textId="77777777" w:rsidR="00BC54B8" w:rsidRDefault="00BC54B8" w:rsidP="00CE082B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76FC9ABF" w14:textId="77777777" w:rsidR="00BC54B8" w:rsidRDefault="00BC54B8" w:rsidP="00CE082B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73B88412" w14:textId="77777777" w:rsidR="00BC54B8" w:rsidRDefault="00BC54B8" w:rsidP="00CE082B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52861C42" w14:textId="77777777" w:rsidR="00BC54B8" w:rsidRDefault="00BC54B8" w:rsidP="00CE082B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33B9DB81" w14:textId="77777777" w:rsidR="00BC54B8" w:rsidRDefault="00BC54B8" w:rsidP="00CE082B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6CF662F4" w14:textId="77777777" w:rsidR="00A14370" w:rsidRDefault="00A14370" w:rsidP="00CE082B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32F2A1D7" w14:textId="4641DFAF" w:rsidR="00526BE9" w:rsidRDefault="00526BE9" w:rsidP="00CE082B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682F2506" w14:textId="77777777" w:rsidR="00BD57FB" w:rsidRPr="00574F45" w:rsidRDefault="00BD57FB" w:rsidP="00CE082B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21378DF9" w14:textId="77777777" w:rsidR="00526BE9" w:rsidRPr="00B60650" w:rsidRDefault="00526BE9" w:rsidP="00CE082B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339D0410" w14:textId="2747B14B" w:rsidR="00526BE9" w:rsidRDefault="00526BE9" w:rsidP="00043A6F">
      <w:pPr>
        <w:spacing w:after="160" w:line="259" w:lineRule="auto"/>
        <w:rPr>
          <w:rFonts w:ascii="Arial" w:hAnsi="Arial" w:cs="Arial"/>
          <w:lang w:eastAsia="en-US"/>
        </w:rPr>
      </w:pPr>
    </w:p>
    <w:p w14:paraId="2A911773" w14:textId="77777777" w:rsidR="00BC54B8" w:rsidRDefault="00BC54B8" w:rsidP="00043A6F">
      <w:pPr>
        <w:spacing w:after="160" w:line="259" w:lineRule="auto"/>
        <w:rPr>
          <w:rFonts w:ascii="Arial" w:hAnsi="Arial" w:cs="Arial"/>
          <w:lang w:eastAsia="en-US"/>
        </w:rPr>
      </w:pPr>
    </w:p>
    <w:p w14:paraId="1E38D908" w14:textId="77777777" w:rsidR="00BC54B8" w:rsidRDefault="00BC54B8" w:rsidP="00043A6F">
      <w:pPr>
        <w:spacing w:after="160" w:line="259" w:lineRule="auto"/>
        <w:rPr>
          <w:rFonts w:ascii="Arial" w:hAnsi="Arial" w:cs="Arial"/>
          <w:lang w:eastAsia="en-US"/>
        </w:rPr>
      </w:pPr>
    </w:p>
    <w:tbl>
      <w:tblPr>
        <w:tblStyle w:val="TableGrid2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14370" w:rsidRPr="00B60650" w14:paraId="3BDC2C9C" w14:textId="77777777" w:rsidTr="004B3985">
        <w:trPr>
          <w:trHeight w:val="159"/>
          <w:jc w:val="center"/>
        </w:trPr>
        <w:tc>
          <w:tcPr>
            <w:tcW w:w="9918" w:type="dxa"/>
            <w:shd w:val="clear" w:color="auto" w:fill="2F5496" w:themeFill="accent5" w:themeFillShade="BF"/>
          </w:tcPr>
          <w:p w14:paraId="01A1EBB5" w14:textId="17EB5737" w:rsidR="00A14370" w:rsidRPr="00BC54B8" w:rsidRDefault="00A14370" w:rsidP="007367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  <w:r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CIHT has a commitment to </w:t>
            </w:r>
            <w:r w:rsidR="00BC54B8"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Equality, </w:t>
            </w:r>
            <w:proofErr w:type="gramStart"/>
            <w:r w:rsidR="00BC54B8"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>D</w:t>
            </w:r>
            <w:r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>iversity</w:t>
            </w:r>
            <w:proofErr w:type="gramEnd"/>
            <w:r w:rsidR="00BC54B8"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 and</w:t>
            </w:r>
            <w:r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 </w:t>
            </w:r>
            <w:r w:rsidR="00BC54B8"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>I</w:t>
            </w:r>
            <w:r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nclusion, how </w:t>
            </w:r>
            <w:r w:rsidR="00BD57FB"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>would you demonstrate that your company and courses are also committed to these values?</w:t>
            </w:r>
            <w:r w:rsidR="00BC54B8" w:rsidRPr="00BC54B8">
              <w:rPr>
                <w:b/>
                <w:color w:val="FFFFFF" w:themeColor="background1"/>
              </w:rPr>
              <w:t xml:space="preserve"> </w:t>
            </w:r>
            <w:r w:rsidR="00BC54B8" w:rsidRPr="00BC54B8">
              <w:rPr>
                <w:rFonts w:ascii="Arial" w:hAnsi="Arial" w:cs="Arial"/>
                <w:b/>
                <w:color w:val="FFFFFF" w:themeColor="background1"/>
              </w:rPr>
              <w:t>(i.e., w</w:t>
            </w:r>
            <w:r w:rsidR="00BC54B8"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>hat are your policies or procedures for supporting special learning needs)</w:t>
            </w:r>
          </w:p>
        </w:tc>
      </w:tr>
      <w:tr w:rsidR="00A14370" w:rsidRPr="00B60650" w14:paraId="70D74BE0" w14:textId="77777777" w:rsidTr="004B3985">
        <w:trPr>
          <w:jc w:val="center"/>
        </w:trPr>
        <w:tc>
          <w:tcPr>
            <w:tcW w:w="9918" w:type="dxa"/>
          </w:tcPr>
          <w:p w14:paraId="08A83CCF" w14:textId="77777777" w:rsidR="00A14370" w:rsidRPr="00B60650" w:rsidRDefault="00A14370" w:rsidP="00CE082B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393191DD" w14:textId="77777777" w:rsidR="00A14370" w:rsidRDefault="00A14370" w:rsidP="00CE082B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00DCEB70" w14:textId="77777777" w:rsidR="00BC54B8" w:rsidRDefault="00BC54B8" w:rsidP="00CE082B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16931F7C" w14:textId="77777777" w:rsidR="00BC54B8" w:rsidRDefault="00BC54B8" w:rsidP="00CE082B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71DCA3A7" w14:textId="77777777" w:rsidR="00BC54B8" w:rsidRDefault="00BC54B8" w:rsidP="00CE082B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1706EA2E" w14:textId="77777777" w:rsidR="00BC54B8" w:rsidRDefault="00BC54B8" w:rsidP="00CE082B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1AA1BF13" w14:textId="77777777" w:rsidR="00BC54B8" w:rsidRPr="00574F45" w:rsidRDefault="00BC54B8" w:rsidP="00CE082B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3DB59BC2" w14:textId="77777777" w:rsidR="00A14370" w:rsidRDefault="00A14370" w:rsidP="00CE082B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7B253E76" w14:textId="73AC38F5" w:rsidR="00A14370" w:rsidRDefault="00A14370" w:rsidP="00CE082B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311210C8" w14:textId="77777777" w:rsidR="00BD57FB" w:rsidRPr="00574F45" w:rsidRDefault="00BD57FB" w:rsidP="00CE082B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5EDA1EAA" w14:textId="77777777" w:rsidR="00A14370" w:rsidRPr="00B60650" w:rsidRDefault="00A14370" w:rsidP="00CE082B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AA81785" w14:textId="77777777" w:rsidR="00A14370" w:rsidRPr="00B60650" w:rsidRDefault="00A14370" w:rsidP="00043A6F">
      <w:pPr>
        <w:spacing w:after="160" w:line="259" w:lineRule="auto"/>
        <w:rPr>
          <w:rFonts w:ascii="Arial" w:hAnsi="Arial" w:cs="Arial"/>
          <w:lang w:eastAsia="en-US"/>
        </w:rPr>
      </w:pPr>
    </w:p>
    <w:tbl>
      <w:tblPr>
        <w:tblStyle w:val="TableGrid2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043A6F" w:rsidRPr="00B60650" w14:paraId="1C0993BF" w14:textId="77777777" w:rsidTr="00BC54B8">
        <w:trPr>
          <w:trHeight w:val="716"/>
          <w:jc w:val="center"/>
        </w:trPr>
        <w:tc>
          <w:tcPr>
            <w:tcW w:w="9918" w:type="dxa"/>
            <w:shd w:val="clear" w:color="auto" w:fill="2F5496" w:themeFill="accent5" w:themeFillShade="BF"/>
          </w:tcPr>
          <w:p w14:paraId="74708775" w14:textId="47886588" w:rsidR="00043A6F" w:rsidRPr="00BC54B8" w:rsidRDefault="00BC54B8" w:rsidP="007367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  <w:bookmarkStart w:id="4" w:name="_Hlk5614527"/>
            <w:r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>How do you process and store the personal data of your course attendees (</w:t>
            </w:r>
            <w:proofErr w:type="gramStart"/>
            <w:r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>i.e.</w:t>
            </w:r>
            <w:proofErr w:type="gramEnd"/>
            <w:r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 xml:space="preserve"> GDPR Compliance)</w:t>
            </w:r>
          </w:p>
        </w:tc>
      </w:tr>
      <w:tr w:rsidR="00043A6F" w:rsidRPr="00B60650" w14:paraId="5C3C2CB5" w14:textId="77777777" w:rsidTr="004B3985">
        <w:trPr>
          <w:jc w:val="center"/>
        </w:trPr>
        <w:tc>
          <w:tcPr>
            <w:tcW w:w="9918" w:type="dxa"/>
          </w:tcPr>
          <w:p w14:paraId="3675C866" w14:textId="77777777" w:rsidR="00043A6F" w:rsidRDefault="00043A6F" w:rsidP="00DE0BD1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203F661C" w14:textId="77777777" w:rsidR="00BC54B8" w:rsidRDefault="00BC54B8" w:rsidP="00DE0BD1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2532843D" w14:textId="77777777" w:rsidR="00BC54B8" w:rsidRDefault="00BC54B8" w:rsidP="00DE0BD1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2EC81F1C" w14:textId="77777777" w:rsidR="00BC54B8" w:rsidRDefault="00BC54B8" w:rsidP="00DE0BD1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0FB71E0C" w14:textId="77777777" w:rsidR="00BC54B8" w:rsidRPr="00B60650" w:rsidRDefault="00BC54B8" w:rsidP="00DE0BD1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  <w:p w14:paraId="5F95CBDE" w14:textId="77777777" w:rsidR="00043A6F" w:rsidRPr="00574F45" w:rsidRDefault="00043A6F" w:rsidP="00DE0BD1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10BAE32F" w14:textId="1D1A9336" w:rsidR="00043A6F" w:rsidRDefault="00043A6F" w:rsidP="00DE0BD1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1F8E4E31" w14:textId="77777777" w:rsidR="00BD57FB" w:rsidRDefault="00BD57FB" w:rsidP="00DE0BD1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567789A7" w14:textId="77777777" w:rsidR="00B85A6C" w:rsidRPr="00574F45" w:rsidRDefault="00B85A6C" w:rsidP="00DE0BD1">
            <w:pPr>
              <w:spacing w:line="259" w:lineRule="auto"/>
              <w:rPr>
                <w:rFonts w:ascii="Arial" w:hAnsi="Arial" w:cs="Arial"/>
                <w:sz w:val="22"/>
                <w:lang w:eastAsia="en-US"/>
              </w:rPr>
            </w:pPr>
          </w:p>
          <w:p w14:paraId="6CAA4C40" w14:textId="77777777" w:rsidR="00043A6F" w:rsidRPr="00B60650" w:rsidRDefault="00043A6F" w:rsidP="00DE0BD1">
            <w:pPr>
              <w:spacing w:line="259" w:lineRule="auto"/>
              <w:rPr>
                <w:rFonts w:ascii="Arial" w:hAnsi="Arial" w:cs="Arial"/>
                <w:lang w:eastAsia="en-US"/>
              </w:rPr>
            </w:pPr>
          </w:p>
        </w:tc>
      </w:tr>
      <w:bookmarkEnd w:id="4"/>
    </w:tbl>
    <w:p w14:paraId="45A535C8" w14:textId="77777777" w:rsidR="00BD57FB" w:rsidRPr="00B60650" w:rsidRDefault="00BD57FB" w:rsidP="00043A6F">
      <w:pPr>
        <w:spacing w:after="160" w:line="259" w:lineRule="auto"/>
        <w:rPr>
          <w:rFonts w:ascii="Arial" w:hAnsi="Arial" w:cs="Arial"/>
          <w:lang w:eastAsia="en-US"/>
        </w:rPr>
      </w:pPr>
    </w:p>
    <w:tbl>
      <w:tblPr>
        <w:tblStyle w:val="TableGrid"/>
        <w:tblW w:w="9972" w:type="dxa"/>
        <w:jc w:val="center"/>
        <w:tblLook w:val="04A0" w:firstRow="1" w:lastRow="0" w:firstColumn="1" w:lastColumn="0" w:noHBand="0" w:noVBand="1"/>
      </w:tblPr>
      <w:tblGrid>
        <w:gridCol w:w="9972"/>
      </w:tblGrid>
      <w:tr w:rsidR="00043A6F" w:rsidRPr="00B60650" w14:paraId="499B1482" w14:textId="77777777" w:rsidTr="004B3985">
        <w:trPr>
          <w:jc w:val="center"/>
        </w:trPr>
        <w:tc>
          <w:tcPr>
            <w:tcW w:w="9972" w:type="dxa"/>
            <w:shd w:val="clear" w:color="auto" w:fill="2F5496" w:themeFill="accent5" w:themeFillShade="BF"/>
          </w:tcPr>
          <w:p w14:paraId="15E33CAA" w14:textId="174830E4" w:rsidR="00043A6F" w:rsidRPr="00BC54B8" w:rsidRDefault="00BC54B8" w:rsidP="007367E7">
            <w:pPr>
              <w:pStyle w:val="ListParagraph"/>
              <w:numPr>
                <w:ilvl w:val="0"/>
                <w:numId w:val="26"/>
              </w:numPr>
              <w:tabs>
                <w:tab w:val="left" w:pos="6795"/>
              </w:tabs>
              <w:rPr>
                <w:rFonts w:ascii="Arial" w:hAnsi="Arial" w:cs="Arial"/>
                <w:b/>
                <w:lang w:eastAsia="en-US"/>
              </w:rPr>
            </w:pPr>
            <w:r w:rsidRPr="00BC54B8">
              <w:rPr>
                <w:rFonts w:ascii="Arial" w:hAnsi="Arial" w:cs="Arial"/>
                <w:b/>
                <w:color w:val="FFFFFF" w:themeColor="background1"/>
                <w:lang w:eastAsia="en-US"/>
              </w:rPr>
              <w:t>Do you have any reduced fee rates for those facing hardship due to unemployment, long-term sickness, or other hardship (optional)</w:t>
            </w:r>
          </w:p>
        </w:tc>
      </w:tr>
      <w:tr w:rsidR="00043A6F" w:rsidRPr="00B60650" w14:paraId="650BE37E" w14:textId="77777777" w:rsidTr="004B3985">
        <w:trPr>
          <w:jc w:val="center"/>
        </w:trPr>
        <w:tc>
          <w:tcPr>
            <w:tcW w:w="9972" w:type="dxa"/>
          </w:tcPr>
          <w:p w14:paraId="5D6E9565" w14:textId="4080FFD1" w:rsidR="00043A6F" w:rsidRDefault="00043A6F" w:rsidP="00DE0BD1">
            <w:pPr>
              <w:rPr>
                <w:rFonts w:ascii="Arial" w:hAnsi="Arial" w:cs="Arial"/>
                <w:lang w:eastAsia="en-US"/>
              </w:rPr>
            </w:pPr>
          </w:p>
          <w:p w14:paraId="2FE2CA0C" w14:textId="77777777" w:rsidR="00B85A6C" w:rsidRDefault="00B85A6C" w:rsidP="00DE0BD1">
            <w:pPr>
              <w:rPr>
                <w:rFonts w:ascii="Arial" w:hAnsi="Arial" w:cs="Arial"/>
                <w:lang w:eastAsia="en-US"/>
              </w:rPr>
            </w:pPr>
          </w:p>
          <w:p w14:paraId="7EFB62A3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1504294A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02B50E75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307EEF93" w14:textId="77777777" w:rsidR="00BC54B8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3BB82910" w14:textId="77777777" w:rsidR="00BC54B8" w:rsidRPr="00B60650" w:rsidRDefault="00BC54B8" w:rsidP="00DE0BD1">
            <w:pPr>
              <w:rPr>
                <w:rFonts w:ascii="Arial" w:hAnsi="Arial" w:cs="Arial"/>
                <w:lang w:eastAsia="en-US"/>
              </w:rPr>
            </w:pPr>
          </w:p>
          <w:p w14:paraId="7666192E" w14:textId="6E0D1BE2" w:rsidR="00043A6F" w:rsidRDefault="00043A6F" w:rsidP="00DE0BD1">
            <w:pPr>
              <w:rPr>
                <w:rFonts w:ascii="Arial" w:hAnsi="Arial" w:cs="Arial"/>
                <w:sz w:val="22"/>
                <w:lang w:eastAsia="en-US"/>
              </w:rPr>
            </w:pPr>
          </w:p>
          <w:p w14:paraId="5FBF2A47" w14:textId="77777777" w:rsidR="00043A6F" w:rsidRDefault="00043A6F" w:rsidP="00DE0BD1">
            <w:pPr>
              <w:rPr>
                <w:rFonts w:ascii="Arial" w:hAnsi="Arial" w:cs="Arial"/>
                <w:lang w:eastAsia="en-US"/>
              </w:rPr>
            </w:pPr>
          </w:p>
          <w:p w14:paraId="645326FF" w14:textId="640CF27A" w:rsidR="00BD57FB" w:rsidRPr="00B60650" w:rsidRDefault="00BD57FB" w:rsidP="00DE0BD1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3A061B4C" w14:textId="77777777" w:rsidR="00F71E27" w:rsidRPr="00F71E27" w:rsidRDefault="00F71E27" w:rsidP="00043A6F">
      <w:pPr>
        <w:spacing w:after="160" w:line="259" w:lineRule="auto"/>
        <w:rPr>
          <w:rFonts w:ascii="Arial" w:hAnsi="Arial" w:cs="Arial"/>
          <w:sz w:val="28"/>
          <w:szCs w:val="28"/>
          <w:lang w:eastAsia="en-US"/>
        </w:rPr>
      </w:pPr>
    </w:p>
    <w:tbl>
      <w:tblPr>
        <w:tblStyle w:val="TableGrid"/>
        <w:tblpPr w:leftFromText="180" w:rightFromText="180" w:vertAnchor="text" w:horzAnchor="margin" w:tblpXSpec="center" w:tblpY="346"/>
        <w:tblW w:w="9918" w:type="dxa"/>
        <w:tblLook w:val="04A0" w:firstRow="1" w:lastRow="0" w:firstColumn="1" w:lastColumn="0" w:noHBand="0" w:noVBand="1"/>
      </w:tblPr>
      <w:tblGrid>
        <w:gridCol w:w="3823"/>
        <w:gridCol w:w="2409"/>
        <w:gridCol w:w="3686"/>
      </w:tblGrid>
      <w:tr w:rsidR="00F71E27" w:rsidRPr="00B60650" w14:paraId="2348824C" w14:textId="77777777" w:rsidTr="00F71E27">
        <w:tc>
          <w:tcPr>
            <w:tcW w:w="9918" w:type="dxa"/>
            <w:gridSpan w:val="3"/>
            <w:shd w:val="clear" w:color="auto" w:fill="2F5496" w:themeFill="accent5" w:themeFillShade="BF"/>
          </w:tcPr>
          <w:p w14:paraId="30A9DA2E" w14:textId="77777777" w:rsidR="00F71E27" w:rsidRPr="00F71E27" w:rsidRDefault="00F71E27" w:rsidP="00F71E27">
            <w:pPr>
              <w:tabs>
                <w:tab w:val="left" w:pos="6795"/>
              </w:tabs>
              <w:contextualSpacing/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</w:pPr>
            <w:r w:rsidRPr="00F71E27"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>F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en-US" w:eastAsia="en-US"/>
              </w:rPr>
              <w:t>EES</w:t>
            </w:r>
          </w:p>
          <w:p w14:paraId="7F23E468" w14:textId="77777777" w:rsidR="00F71E27" w:rsidRPr="00B60650" w:rsidRDefault="00F71E27" w:rsidP="00F71E27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  <w:p w14:paraId="1EFE77D9" w14:textId="77777777" w:rsidR="00F71E27" w:rsidRPr="00B60650" w:rsidRDefault="00F71E27" w:rsidP="00F71E27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</w:tc>
      </w:tr>
      <w:tr w:rsidR="00F71E27" w:rsidRPr="00B60650" w14:paraId="7268DCB2" w14:textId="77777777" w:rsidTr="00F71E27">
        <w:tc>
          <w:tcPr>
            <w:tcW w:w="9918" w:type="dxa"/>
            <w:gridSpan w:val="3"/>
          </w:tcPr>
          <w:p w14:paraId="2FBB5582" w14:textId="72C2C805" w:rsidR="00F71E27" w:rsidRPr="00BC54B8" w:rsidRDefault="00F71E27" w:rsidP="00F71E27">
            <w:pPr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Approved </w:t>
            </w:r>
            <w:r w:rsidRPr="00BC54B8">
              <w:rPr>
                <w:rFonts w:ascii="Arial" w:eastAsia="Times New Roman" w:hAnsi="Arial" w:cs="Arial"/>
                <w:lang w:eastAsia="en-US"/>
              </w:rPr>
              <w:t>Training Providers need to pay an annual approval fee which includes the endorsement of one course. Additional courses would be approved for a fee, which would be different for not-for profit and commercial organisations.</w:t>
            </w:r>
          </w:p>
          <w:p w14:paraId="40CC2309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</w:p>
        </w:tc>
      </w:tr>
      <w:tr w:rsidR="00F71E27" w:rsidRPr="00B60650" w14:paraId="7B7C8665" w14:textId="77777777" w:rsidTr="00F71E27">
        <w:tc>
          <w:tcPr>
            <w:tcW w:w="3823" w:type="dxa"/>
          </w:tcPr>
          <w:p w14:paraId="3BE77CFE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  <w:bookmarkStart w:id="5" w:name="_Hlk152251457"/>
            <w:r w:rsidRPr="00F71E27">
              <w:rPr>
                <w:rFonts w:ascii="Arial" w:hAnsi="Arial" w:cs="Arial"/>
                <w:b/>
                <w:bCs/>
              </w:rPr>
              <w:t>Approval</w:t>
            </w:r>
            <w:r>
              <w:rPr>
                <w:rFonts w:ascii="Arial" w:hAnsi="Arial" w:cs="Arial"/>
                <w:b/>
                <w:bCs/>
              </w:rPr>
              <w:t xml:space="preserve"> Category</w:t>
            </w:r>
          </w:p>
        </w:tc>
        <w:tc>
          <w:tcPr>
            <w:tcW w:w="2409" w:type="dxa"/>
          </w:tcPr>
          <w:p w14:paraId="3AB2FE81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  <w:b/>
                <w:bCs/>
              </w:rPr>
              <w:t>Not for profit</w:t>
            </w:r>
          </w:p>
        </w:tc>
        <w:tc>
          <w:tcPr>
            <w:tcW w:w="3686" w:type="dxa"/>
          </w:tcPr>
          <w:p w14:paraId="7FDA79B8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  <w:b/>
                <w:bCs/>
              </w:rPr>
              <w:t>Commercial organisation</w:t>
            </w:r>
          </w:p>
        </w:tc>
      </w:tr>
      <w:tr w:rsidR="00F71E27" w:rsidRPr="00B60650" w14:paraId="12FF4C6B" w14:textId="77777777" w:rsidTr="00F71E27">
        <w:tc>
          <w:tcPr>
            <w:tcW w:w="3823" w:type="dxa"/>
          </w:tcPr>
          <w:p w14:paraId="733CC8F3" w14:textId="7F332854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Initial approval + 1 course</w:t>
            </w:r>
            <w:r w:rsidR="0004524A">
              <w:rPr>
                <w:rFonts w:ascii="Arial" w:eastAsia="Times New Roman" w:hAnsi="Arial" w:cs="Arial"/>
              </w:rPr>
              <w:t xml:space="preserve"> inc.</w:t>
            </w:r>
          </w:p>
        </w:tc>
        <w:tc>
          <w:tcPr>
            <w:tcW w:w="2409" w:type="dxa"/>
          </w:tcPr>
          <w:p w14:paraId="7DF600A5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£100</w:t>
            </w:r>
          </w:p>
        </w:tc>
        <w:tc>
          <w:tcPr>
            <w:tcW w:w="3686" w:type="dxa"/>
          </w:tcPr>
          <w:p w14:paraId="6183A935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£300</w:t>
            </w:r>
          </w:p>
        </w:tc>
      </w:tr>
      <w:tr w:rsidR="00897D8A" w:rsidRPr="00B60650" w14:paraId="39A2F209" w14:textId="77777777" w:rsidTr="00F71E27">
        <w:tc>
          <w:tcPr>
            <w:tcW w:w="3823" w:type="dxa"/>
          </w:tcPr>
          <w:p w14:paraId="215CDE7A" w14:textId="611B1A1A" w:rsidR="00897D8A" w:rsidRPr="00BC54B8" w:rsidRDefault="00897D8A" w:rsidP="00F71E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Annual </w:t>
            </w:r>
            <w:r w:rsidR="0004524A">
              <w:rPr>
                <w:rFonts w:ascii="Arial" w:eastAsia="Times New Roman" w:hAnsi="Arial" w:cs="Arial"/>
              </w:rPr>
              <w:t xml:space="preserve">renewal </w:t>
            </w:r>
            <w:r>
              <w:rPr>
                <w:rFonts w:ascii="Arial" w:eastAsia="Times New Roman" w:hAnsi="Arial" w:cs="Arial"/>
              </w:rPr>
              <w:t>fee</w:t>
            </w:r>
          </w:p>
        </w:tc>
        <w:tc>
          <w:tcPr>
            <w:tcW w:w="2409" w:type="dxa"/>
          </w:tcPr>
          <w:p w14:paraId="02CFA5EC" w14:textId="39DC3D4C" w:rsidR="00897D8A" w:rsidRPr="00BC54B8" w:rsidRDefault="00897D8A" w:rsidP="00F71E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£100</w:t>
            </w:r>
          </w:p>
        </w:tc>
        <w:tc>
          <w:tcPr>
            <w:tcW w:w="3686" w:type="dxa"/>
          </w:tcPr>
          <w:p w14:paraId="731CF9AA" w14:textId="2BB7310C" w:rsidR="00897D8A" w:rsidRPr="00BC54B8" w:rsidRDefault="00897D8A" w:rsidP="00F71E2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£300</w:t>
            </w:r>
          </w:p>
        </w:tc>
      </w:tr>
      <w:tr w:rsidR="00897D8A" w:rsidRPr="00B60650" w14:paraId="58CD25FD" w14:textId="77777777" w:rsidTr="007818D4">
        <w:tc>
          <w:tcPr>
            <w:tcW w:w="9918" w:type="dxa"/>
            <w:gridSpan w:val="3"/>
          </w:tcPr>
          <w:p w14:paraId="5E3CAD31" w14:textId="77777777" w:rsidR="00897D8A" w:rsidRDefault="00897D8A" w:rsidP="00F71E27">
            <w:pPr>
              <w:rPr>
                <w:rFonts w:ascii="Arial" w:eastAsia="Times New Roman" w:hAnsi="Arial" w:cs="Arial"/>
              </w:rPr>
            </w:pPr>
          </w:p>
        </w:tc>
      </w:tr>
      <w:bookmarkEnd w:id="5"/>
      <w:tr w:rsidR="00897D8A" w:rsidRPr="00B60650" w14:paraId="6C9C7CA3" w14:textId="77777777" w:rsidTr="00167EC4">
        <w:tc>
          <w:tcPr>
            <w:tcW w:w="3823" w:type="dxa"/>
          </w:tcPr>
          <w:p w14:paraId="0E17BFE6" w14:textId="61F5495C" w:rsidR="00897D8A" w:rsidRPr="00897D8A" w:rsidRDefault="00897D8A" w:rsidP="00897D8A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97D8A">
              <w:rPr>
                <w:rFonts w:ascii="Arial" w:hAnsi="Arial" w:cs="Arial"/>
                <w:b/>
                <w:bCs/>
                <w:lang w:eastAsia="en-US"/>
              </w:rPr>
              <w:t>Additional Course Approval</w:t>
            </w:r>
          </w:p>
        </w:tc>
        <w:tc>
          <w:tcPr>
            <w:tcW w:w="2409" w:type="dxa"/>
          </w:tcPr>
          <w:p w14:paraId="40298FC1" w14:textId="3820086F" w:rsidR="00897D8A" w:rsidRPr="00B60650" w:rsidRDefault="00897D8A" w:rsidP="00897D8A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  <w:b/>
                <w:bCs/>
              </w:rPr>
              <w:t>Not for profit</w:t>
            </w:r>
          </w:p>
        </w:tc>
        <w:tc>
          <w:tcPr>
            <w:tcW w:w="3686" w:type="dxa"/>
          </w:tcPr>
          <w:p w14:paraId="157CB79B" w14:textId="3FF04EF5" w:rsidR="00897D8A" w:rsidRPr="00B60650" w:rsidRDefault="00897D8A" w:rsidP="00897D8A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  <w:b/>
                <w:bCs/>
              </w:rPr>
              <w:t>Commercial organisation</w:t>
            </w:r>
          </w:p>
        </w:tc>
      </w:tr>
      <w:tr w:rsidR="00897D8A" w:rsidRPr="00B60650" w14:paraId="5266062B" w14:textId="77777777" w:rsidTr="00167EC4">
        <w:tc>
          <w:tcPr>
            <w:tcW w:w="3823" w:type="dxa"/>
          </w:tcPr>
          <w:p w14:paraId="6F17881C" w14:textId="47767955" w:rsidR="00897D8A" w:rsidRPr="00BC54B8" w:rsidRDefault="00897D8A" w:rsidP="00897D8A">
            <w:pPr>
              <w:rPr>
                <w:rFonts w:ascii="Arial" w:eastAsia="Times New Roman" w:hAnsi="Arial" w:cs="Arial"/>
              </w:rPr>
            </w:pPr>
            <w:r w:rsidRPr="00BC54B8">
              <w:rPr>
                <w:rFonts w:ascii="Arial" w:eastAsia="Times New Roman" w:hAnsi="Arial" w:cs="Arial"/>
              </w:rPr>
              <w:t>Additional course (1</w:t>
            </w:r>
            <w:r>
              <w:rPr>
                <w:rFonts w:ascii="Arial" w:eastAsia="Times New Roman" w:hAnsi="Arial" w:cs="Arial"/>
              </w:rPr>
              <w:t xml:space="preserve"> x per </w:t>
            </w:r>
            <w:r w:rsidRPr="00BC54B8">
              <w:rPr>
                <w:rFonts w:ascii="Arial" w:eastAsia="Times New Roman" w:hAnsi="Arial" w:cs="Arial"/>
              </w:rPr>
              <w:t>year)</w:t>
            </w:r>
          </w:p>
        </w:tc>
        <w:tc>
          <w:tcPr>
            <w:tcW w:w="2409" w:type="dxa"/>
          </w:tcPr>
          <w:p w14:paraId="74CD90B5" w14:textId="7B31C20F" w:rsidR="00897D8A" w:rsidRPr="00BC54B8" w:rsidRDefault="00897D8A" w:rsidP="00897D8A">
            <w:pPr>
              <w:rPr>
                <w:rFonts w:ascii="Arial" w:eastAsia="Times New Roman" w:hAnsi="Arial" w:cs="Arial"/>
              </w:rPr>
            </w:pPr>
            <w:r w:rsidRPr="00BC54B8">
              <w:rPr>
                <w:rFonts w:ascii="Arial" w:eastAsia="Times New Roman" w:hAnsi="Arial" w:cs="Arial"/>
              </w:rPr>
              <w:t>£30</w:t>
            </w:r>
          </w:p>
        </w:tc>
        <w:tc>
          <w:tcPr>
            <w:tcW w:w="3686" w:type="dxa"/>
          </w:tcPr>
          <w:p w14:paraId="0D355762" w14:textId="3EEEA4E6" w:rsidR="00897D8A" w:rsidRPr="00BC54B8" w:rsidRDefault="00897D8A" w:rsidP="00897D8A">
            <w:pPr>
              <w:rPr>
                <w:rFonts w:ascii="Arial" w:eastAsia="Times New Roman" w:hAnsi="Arial" w:cs="Arial"/>
              </w:rPr>
            </w:pPr>
            <w:r w:rsidRPr="00BC54B8">
              <w:rPr>
                <w:rFonts w:ascii="Arial" w:eastAsia="Times New Roman" w:hAnsi="Arial" w:cs="Arial"/>
              </w:rPr>
              <w:t>£100</w:t>
            </w:r>
          </w:p>
        </w:tc>
      </w:tr>
      <w:tr w:rsidR="00897D8A" w:rsidRPr="00B60650" w14:paraId="5A941478" w14:textId="77777777" w:rsidTr="00167EC4">
        <w:tc>
          <w:tcPr>
            <w:tcW w:w="3823" w:type="dxa"/>
          </w:tcPr>
          <w:p w14:paraId="4A66766B" w14:textId="709DF7C6" w:rsidR="00897D8A" w:rsidRPr="00B60650" w:rsidRDefault="00897D8A" w:rsidP="00897D8A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Additional course</w:t>
            </w:r>
            <w:r>
              <w:rPr>
                <w:rFonts w:ascii="Arial" w:eastAsia="Times New Roman" w:hAnsi="Arial" w:cs="Arial"/>
              </w:rPr>
              <w:t>s</w:t>
            </w:r>
            <w:r w:rsidRPr="00BC54B8">
              <w:rPr>
                <w:rFonts w:ascii="Arial" w:eastAsia="Times New Roman" w:hAnsi="Arial" w:cs="Arial"/>
              </w:rPr>
              <w:t xml:space="preserve"> (3 x per year)</w:t>
            </w:r>
          </w:p>
        </w:tc>
        <w:tc>
          <w:tcPr>
            <w:tcW w:w="2409" w:type="dxa"/>
          </w:tcPr>
          <w:p w14:paraId="57D9D4CA" w14:textId="77777777" w:rsidR="00897D8A" w:rsidRPr="00B60650" w:rsidRDefault="00897D8A" w:rsidP="00897D8A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£40</w:t>
            </w:r>
          </w:p>
        </w:tc>
        <w:tc>
          <w:tcPr>
            <w:tcW w:w="3686" w:type="dxa"/>
          </w:tcPr>
          <w:p w14:paraId="5AC53521" w14:textId="77777777" w:rsidR="00897D8A" w:rsidRPr="00B60650" w:rsidRDefault="00897D8A" w:rsidP="00897D8A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£150</w:t>
            </w:r>
          </w:p>
        </w:tc>
      </w:tr>
      <w:tr w:rsidR="00897D8A" w:rsidRPr="00B60650" w14:paraId="2CF4C349" w14:textId="77777777" w:rsidTr="00167EC4">
        <w:tc>
          <w:tcPr>
            <w:tcW w:w="3823" w:type="dxa"/>
          </w:tcPr>
          <w:p w14:paraId="7DE2257E" w14:textId="77376867" w:rsidR="00897D8A" w:rsidRPr="00B60650" w:rsidRDefault="00897D8A" w:rsidP="00897D8A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Additional course</w:t>
            </w:r>
            <w:r>
              <w:rPr>
                <w:rFonts w:ascii="Arial" w:eastAsia="Times New Roman" w:hAnsi="Arial" w:cs="Arial"/>
              </w:rPr>
              <w:t>s</w:t>
            </w:r>
            <w:r w:rsidRPr="00BC54B8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(</w:t>
            </w:r>
            <w:r w:rsidRPr="00BC54B8">
              <w:rPr>
                <w:rFonts w:ascii="Arial" w:eastAsia="Times New Roman" w:hAnsi="Arial" w:cs="Arial"/>
              </w:rPr>
              <w:t>3+ x per year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409" w:type="dxa"/>
          </w:tcPr>
          <w:p w14:paraId="67C5542C" w14:textId="77777777" w:rsidR="00897D8A" w:rsidRPr="00B60650" w:rsidRDefault="00897D8A" w:rsidP="00897D8A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£50</w:t>
            </w:r>
          </w:p>
        </w:tc>
        <w:tc>
          <w:tcPr>
            <w:tcW w:w="3686" w:type="dxa"/>
          </w:tcPr>
          <w:p w14:paraId="183B1080" w14:textId="77777777" w:rsidR="00897D8A" w:rsidRPr="00B60650" w:rsidRDefault="00897D8A" w:rsidP="00897D8A">
            <w:pPr>
              <w:rPr>
                <w:rFonts w:ascii="Arial" w:hAnsi="Arial" w:cs="Arial"/>
                <w:lang w:eastAsia="en-US"/>
              </w:rPr>
            </w:pPr>
            <w:r w:rsidRPr="00BC54B8">
              <w:rPr>
                <w:rFonts w:ascii="Arial" w:eastAsia="Times New Roman" w:hAnsi="Arial" w:cs="Arial"/>
              </w:rPr>
              <w:t>£200</w:t>
            </w:r>
          </w:p>
        </w:tc>
      </w:tr>
    </w:tbl>
    <w:p w14:paraId="5C2B4D7F" w14:textId="77777777" w:rsidR="00AA5AF6" w:rsidRDefault="00AA5AF6" w:rsidP="00F71E27">
      <w:pPr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8"/>
        </w:rPr>
      </w:pPr>
    </w:p>
    <w:p w14:paraId="2CCED2BC" w14:textId="77777777" w:rsidR="00897D8A" w:rsidRPr="00F71E27" w:rsidRDefault="00897D8A" w:rsidP="00F71E27">
      <w:pPr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8"/>
        </w:rPr>
      </w:pPr>
    </w:p>
    <w:tbl>
      <w:tblPr>
        <w:tblStyle w:val="TableGrid"/>
        <w:tblpPr w:leftFromText="180" w:rightFromText="180" w:vertAnchor="text" w:horzAnchor="margin" w:tblpXSpec="center" w:tblpY="59"/>
        <w:tblW w:w="9972" w:type="dxa"/>
        <w:tblLook w:val="04A0" w:firstRow="1" w:lastRow="0" w:firstColumn="1" w:lastColumn="0" w:noHBand="0" w:noVBand="1"/>
      </w:tblPr>
      <w:tblGrid>
        <w:gridCol w:w="3964"/>
        <w:gridCol w:w="6008"/>
      </w:tblGrid>
      <w:tr w:rsidR="00F71E27" w:rsidRPr="00B60650" w14:paraId="4EBBD87A" w14:textId="77777777" w:rsidTr="00F71E27">
        <w:tc>
          <w:tcPr>
            <w:tcW w:w="9972" w:type="dxa"/>
            <w:gridSpan w:val="2"/>
            <w:shd w:val="clear" w:color="auto" w:fill="2F5496" w:themeFill="accent5" w:themeFillShade="BF"/>
          </w:tcPr>
          <w:p w14:paraId="1B43EB8A" w14:textId="77777777" w:rsidR="00F71E27" w:rsidRPr="00021286" w:rsidRDefault="00F71E27" w:rsidP="00F71E27">
            <w:pPr>
              <w:tabs>
                <w:tab w:val="left" w:pos="6795"/>
              </w:tabs>
              <w:rPr>
                <w:rFonts w:ascii="Arial" w:hAnsi="Arial" w:cs="Arial"/>
                <w:lang w:eastAsia="en-US"/>
              </w:rPr>
            </w:pPr>
            <w:bookmarkStart w:id="6" w:name="_Hlk152250400"/>
            <w:r w:rsidRPr="00B60650">
              <w:rPr>
                <w:rFonts w:ascii="Arial" w:hAnsi="Arial" w:cs="Arial"/>
                <w:b/>
                <w:bCs/>
                <w:caps/>
                <w:color w:val="FFFFFF" w:themeColor="background1"/>
                <w:lang w:eastAsia="en-US"/>
              </w:rPr>
              <w:t>Declaration</w:t>
            </w:r>
          </w:p>
          <w:p w14:paraId="17AFCF99" w14:textId="77777777" w:rsidR="00F71E27" w:rsidRPr="00B60650" w:rsidRDefault="00F71E27" w:rsidP="00F71E27">
            <w:pPr>
              <w:tabs>
                <w:tab w:val="left" w:pos="6795"/>
              </w:tabs>
              <w:ind w:left="720"/>
              <w:contextualSpacing/>
              <w:rPr>
                <w:rFonts w:ascii="Arial" w:hAnsi="Arial" w:cs="Arial"/>
                <w:lang w:val="en-US" w:eastAsia="en-US"/>
              </w:rPr>
            </w:pPr>
          </w:p>
        </w:tc>
      </w:tr>
      <w:tr w:rsidR="00F71E27" w:rsidRPr="00B60650" w14:paraId="5C7793DB" w14:textId="77777777" w:rsidTr="00F71E27">
        <w:tc>
          <w:tcPr>
            <w:tcW w:w="9972" w:type="dxa"/>
            <w:gridSpan w:val="2"/>
          </w:tcPr>
          <w:p w14:paraId="176CAD7E" w14:textId="77777777" w:rsidR="00F71E27" w:rsidRDefault="00F71E27" w:rsidP="00F71E27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I HEREBY CERTIFY that as the responsible person, the above information has been written by me is true and correct to the best of my knowledge.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14:paraId="3F488733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</w:p>
        </w:tc>
      </w:tr>
      <w:tr w:rsidR="00F71E27" w:rsidRPr="00B60650" w14:paraId="00E8EDF9" w14:textId="77777777" w:rsidTr="00F71E27">
        <w:tc>
          <w:tcPr>
            <w:tcW w:w="3964" w:type="dxa"/>
          </w:tcPr>
          <w:p w14:paraId="72701AB6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Signatur</w:t>
            </w:r>
            <w:r>
              <w:rPr>
                <w:rFonts w:ascii="Arial" w:hAnsi="Arial" w:cs="Arial"/>
                <w:lang w:eastAsia="en-US"/>
              </w:rPr>
              <w:t>e</w:t>
            </w:r>
          </w:p>
        </w:tc>
        <w:tc>
          <w:tcPr>
            <w:tcW w:w="6008" w:type="dxa"/>
          </w:tcPr>
          <w:p w14:paraId="51BDB65F" w14:textId="77777777" w:rsidR="00F71E27" w:rsidRDefault="00F71E27" w:rsidP="00F71E27">
            <w:pPr>
              <w:rPr>
                <w:rFonts w:ascii="Arial" w:hAnsi="Arial" w:cs="Arial"/>
                <w:lang w:eastAsia="en-US"/>
              </w:rPr>
            </w:pPr>
          </w:p>
          <w:p w14:paraId="760A36E5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</w:p>
        </w:tc>
      </w:tr>
      <w:tr w:rsidR="00F71E27" w:rsidRPr="00B60650" w14:paraId="31BA8C54" w14:textId="77777777" w:rsidTr="00F71E27">
        <w:tc>
          <w:tcPr>
            <w:tcW w:w="3964" w:type="dxa"/>
          </w:tcPr>
          <w:p w14:paraId="02FE29D3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Printed Name</w:t>
            </w:r>
          </w:p>
        </w:tc>
        <w:tc>
          <w:tcPr>
            <w:tcW w:w="6008" w:type="dxa"/>
          </w:tcPr>
          <w:p w14:paraId="6B973840" w14:textId="77777777" w:rsidR="00F71E27" w:rsidRDefault="00F71E27" w:rsidP="00F71E27">
            <w:pPr>
              <w:rPr>
                <w:rFonts w:ascii="Arial" w:hAnsi="Arial" w:cs="Arial"/>
                <w:lang w:eastAsia="en-US"/>
              </w:rPr>
            </w:pPr>
          </w:p>
          <w:p w14:paraId="2355E839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</w:p>
        </w:tc>
      </w:tr>
      <w:tr w:rsidR="00F71E27" w:rsidRPr="00B60650" w14:paraId="2A7DC07A" w14:textId="77777777" w:rsidTr="00F71E27">
        <w:tc>
          <w:tcPr>
            <w:tcW w:w="3964" w:type="dxa"/>
          </w:tcPr>
          <w:p w14:paraId="5CA64024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  <w:r w:rsidRPr="00B60650">
              <w:rPr>
                <w:rFonts w:ascii="Arial" w:hAnsi="Arial" w:cs="Arial"/>
                <w:lang w:eastAsia="en-US"/>
              </w:rPr>
              <w:t>Position within Company</w:t>
            </w:r>
          </w:p>
        </w:tc>
        <w:tc>
          <w:tcPr>
            <w:tcW w:w="6008" w:type="dxa"/>
          </w:tcPr>
          <w:p w14:paraId="70F785CF" w14:textId="77777777" w:rsidR="00F71E27" w:rsidRDefault="00F71E27" w:rsidP="00F71E27">
            <w:pPr>
              <w:rPr>
                <w:rFonts w:ascii="Arial" w:hAnsi="Arial" w:cs="Arial"/>
                <w:lang w:eastAsia="en-US"/>
              </w:rPr>
            </w:pPr>
          </w:p>
          <w:p w14:paraId="62D54325" w14:textId="77777777" w:rsidR="00F71E27" w:rsidRPr="00B60650" w:rsidRDefault="00F71E27" w:rsidP="00F71E27">
            <w:pPr>
              <w:rPr>
                <w:rFonts w:ascii="Arial" w:hAnsi="Arial" w:cs="Arial"/>
                <w:lang w:eastAsia="en-US"/>
              </w:rPr>
            </w:pPr>
          </w:p>
        </w:tc>
      </w:tr>
      <w:bookmarkEnd w:id="6"/>
    </w:tbl>
    <w:p w14:paraId="507571B8" w14:textId="77777777" w:rsidR="00F71E27" w:rsidRDefault="00F71E27" w:rsidP="00F71E27"/>
    <w:p w14:paraId="4847C51A" w14:textId="77777777" w:rsidR="00F71E27" w:rsidRDefault="00F71E27" w:rsidP="00F71E27"/>
    <w:p w14:paraId="233AFEBD" w14:textId="77777777" w:rsidR="00F71E27" w:rsidRDefault="00F71E27" w:rsidP="00F71E27"/>
    <w:p w14:paraId="4B0D715B" w14:textId="77777777" w:rsidR="00F71E27" w:rsidRPr="00F71E27" w:rsidRDefault="00F71E27" w:rsidP="00F71E27"/>
    <w:sectPr w:rsidR="00F71E27" w:rsidRPr="00F71E27" w:rsidSect="00587E80">
      <w:headerReference w:type="default" r:id="rId10"/>
      <w:footerReference w:type="default" r:id="rId11"/>
      <w:pgSz w:w="11906" w:h="16838"/>
      <w:pgMar w:top="1440" w:right="1080" w:bottom="1440" w:left="1080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575C" w14:textId="77777777" w:rsidR="00733AF4" w:rsidRDefault="00733AF4" w:rsidP="00E1006D">
      <w:r>
        <w:separator/>
      </w:r>
    </w:p>
  </w:endnote>
  <w:endnote w:type="continuationSeparator" w:id="0">
    <w:p w14:paraId="1CFB3FD1" w14:textId="77777777" w:rsidR="00733AF4" w:rsidRDefault="00733AF4" w:rsidP="00E1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9D18" w14:textId="77777777" w:rsidR="007746AE" w:rsidRDefault="007746AE">
    <w:pPr>
      <w:pStyle w:val="Footer"/>
    </w:pPr>
    <w:r w:rsidRPr="007746AE">
      <w:t>The Chartered Institution of Highways &amp; Transportation, 119 Britannia Walk, London N1 7IE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7061" w14:textId="77777777" w:rsidR="00733AF4" w:rsidRDefault="00733AF4" w:rsidP="00E1006D">
      <w:r>
        <w:separator/>
      </w:r>
    </w:p>
  </w:footnote>
  <w:footnote w:type="continuationSeparator" w:id="0">
    <w:p w14:paraId="351D100D" w14:textId="77777777" w:rsidR="00733AF4" w:rsidRDefault="00733AF4" w:rsidP="00E1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382F" w14:textId="201A750E" w:rsidR="00B67683" w:rsidRPr="00587E80" w:rsidRDefault="00E259EA" w:rsidP="007840ED">
    <w:pPr>
      <w:pStyle w:val="Header"/>
    </w:pPr>
    <w:r>
      <w:rPr>
        <w:noProof/>
      </w:rPr>
      <w:drawing>
        <wp:inline distT="0" distB="0" distL="0" distR="0" wp14:anchorId="32096970" wp14:editId="2E1EAEE0">
          <wp:extent cx="2019300" cy="419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0ED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E099EB" wp14:editId="247DBCF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87AF5" w14:textId="77777777" w:rsidR="007840ED" w:rsidRDefault="007840ED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5C050F">
                              <w:rPr>
                                <w:noProof/>
                                <w:color w:val="FFFFFF" w:themeColor="background1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099EB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9887AF5" w14:textId="77777777" w:rsidR="007840ED" w:rsidRDefault="007840ED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5C050F">
                        <w:rPr>
                          <w:noProof/>
                          <w:color w:val="FFFFFF" w:themeColor="background1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3ED"/>
    <w:multiLevelType w:val="hybridMultilevel"/>
    <w:tmpl w:val="A01CBAB6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1F43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382"/>
    <w:multiLevelType w:val="hybridMultilevel"/>
    <w:tmpl w:val="7F1CECE2"/>
    <w:lvl w:ilvl="0" w:tplc="5DD4217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1E71"/>
    <w:multiLevelType w:val="hybridMultilevel"/>
    <w:tmpl w:val="0840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272"/>
    <w:multiLevelType w:val="hybridMultilevel"/>
    <w:tmpl w:val="EA4ADF8C"/>
    <w:lvl w:ilvl="0" w:tplc="643E3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C7E6E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66793"/>
    <w:multiLevelType w:val="hybridMultilevel"/>
    <w:tmpl w:val="EA4ADF8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7ABF"/>
    <w:multiLevelType w:val="hybridMultilevel"/>
    <w:tmpl w:val="05D87D06"/>
    <w:lvl w:ilvl="0" w:tplc="26BED536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5D5F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A1DB1"/>
    <w:multiLevelType w:val="hybridMultilevel"/>
    <w:tmpl w:val="8B86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5345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169AA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62E8"/>
    <w:multiLevelType w:val="hybridMultilevel"/>
    <w:tmpl w:val="EA4ADF8C"/>
    <w:lvl w:ilvl="0" w:tplc="643E3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588E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7858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564ED"/>
    <w:multiLevelType w:val="hybridMultilevel"/>
    <w:tmpl w:val="EA4ADF8C"/>
    <w:lvl w:ilvl="0" w:tplc="643E3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32B923EC"/>
    <w:multiLevelType w:val="hybridMultilevel"/>
    <w:tmpl w:val="05D87D06"/>
    <w:lvl w:ilvl="0" w:tplc="FFFFFFFF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6859"/>
    <w:multiLevelType w:val="hybridMultilevel"/>
    <w:tmpl w:val="A01CBAB6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B8F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45F12"/>
    <w:multiLevelType w:val="hybridMultilevel"/>
    <w:tmpl w:val="2E222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C700A"/>
    <w:multiLevelType w:val="hybridMultilevel"/>
    <w:tmpl w:val="F3CC6A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923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5DF8"/>
    <w:multiLevelType w:val="hybridMultilevel"/>
    <w:tmpl w:val="B5506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543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620B9"/>
    <w:multiLevelType w:val="hybridMultilevel"/>
    <w:tmpl w:val="A01CBAB6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5779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840A2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20BB6"/>
    <w:multiLevelType w:val="hybridMultilevel"/>
    <w:tmpl w:val="494E95D6"/>
    <w:lvl w:ilvl="0" w:tplc="9D38ECF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6777D"/>
    <w:multiLevelType w:val="hybridMultilevel"/>
    <w:tmpl w:val="C118350C"/>
    <w:lvl w:ilvl="0" w:tplc="9BF2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43324"/>
    <w:multiLevelType w:val="hybridMultilevel"/>
    <w:tmpl w:val="0FD23AAC"/>
    <w:lvl w:ilvl="0" w:tplc="5294685C">
      <w:start w:val="1"/>
      <w:numFmt w:val="lowerLetter"/>
      <w:lvlText w:val="%1)"/>
      <w:lvlJc w:val="left"/>
      <w:pPr>
        <w:ind w:left="720" w:hanging="360"/>
      </w:pPr>
      <w:rPr>
        <w:b/>
        <w:color w:val="FFFFFF" w:themeColor="background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46C3"/>
    <w:multiLevelType w:val="hybridMultilevel"/>
    <w:tmpl w:val="B5506322"/>
    <w:lvl w:ilvl="0" w:tplc="8ACC54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769A4"/>
    <w:multiLevelType w:val="hybridMultilevel"/>
    <w:tmpl w:val="E90C2980"/>
    <w:lvl w:ilvl="0" w:tplc="2180B6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59350">
    <w:abstractNumId w:val="16"/>
  </w:num>
  <w:num w:numId="2" w16cid:durableId="983201264">
    <w:abstractNumId w:val="10"/>
  </w:num>
  <w:num w:numId="3" w16cid:durableId="1971285437">
    <w:abstractNumId w:val="20"/>
  </w:num>
  <w:num w:numId="4" w16cid:durableId="657728334">
    <w:abstractNumId w:val="11"/>
  </w:num>
  <w:num w:numId="5" w16cid:durableId="183792702">
    <w:abstractNumId w:val="32"/>
  </w:num>
  <w:num w:numId="6" w16cid:durableId="1332685092">
    <w:abstractNumId w:val="13"/>
  </w:num>
  <w:num w:numId="7" w16cid:durableId="299847106">
    <w:abstractNumId w:val="8"/>
  </w:num>
  <w:num w:numId="8" w16cid:durableId="411968029">
    <w:abstractNumId w:val="31"/>
  </w:num>
  <w:num w:numId="9" w16cid:durableId="19861524">
    <w:abstractNumId w:val="19"/>
  </w:num>
  <w:num w:numId="10" w16cid:durableId="384380133">
    <w:abstractNumId w:val="24"/>
  </w:num>
  <w:num w:numId="11" w16cid:durableId="1514418284">
    <w:abstractNumId w:val="29"/>
  </w:num>
  <w:num w:numId="12" w16cid:durableId="1429078750">
    <w:abstractNumId w:val="26"/>
  </w:num>
  <w:num w:numId="13" w16cid:durableId="1000699075">
    <w:abstractNumId w:val="1"/>
  </w:num>
  <w:num w:numId="14" w16cid:durableId="1416124629">
    <w:abstractNumId w:val="5"/>
  </w:num>
  <w:num w:numId="15" w16cid:durableId="1434009555">
    <w:abstractNumId w:val="22"/>
  </w:num>
  <w:num w:numId="16" w16cid:durableId="412166020">
    <w:abstractNumId w:val="14"/>
  </w:num>
  <w:num w:numId="17" w16cid:durableId="1884637629">
    <w:abstractNumId w:val="27"/>
  </w:num>
  <w:num w:numId="18" w16cid:durableId="1946110554">
    <w:abstractNumId w:val="9"/>
  </w:num>
  <w:num w:numId="19" w16cid:durableId="1886790073">
    <w:abstractNumId w:val="3"/>
  </w:num>
  <w:num w:numId="20" w16cid:durableId="1725834698">
    <w:abstractNumId w:val="18"/>
  </w:num>
  <w:num w:numId="21" w16cid:durableId="208149573">
    <w:abstractNumId w:val="25"/>
  </w:num>
  <w:num w:numId="22" w16cid:durableId="526137189">
    <w:abstractNumId w:val="0"/>
  </w:num>
  <w:num w:numId="23" w16cid:durableId="383794464">
    <w:abstractNumId w:val="30"/>
  </w:num>
  <w:num w:numId="24" w16cid:durableId="191383108">
    <w:abstractNumId w:val="21"/>
  </w:num>
  <w:num w:numId="25" w16cid:durableId="1626040350">
    <w:abstractNumId w:val="7"/>
  </w:num>
  <w:num w:numId="26" w16cid:durableId="1404375227">
    <w:abstractNumId w:val="15"/>
  </w:num>
  <w:num w:numId="27" w16cid:durableId="1452163189">
    <w:abstractNumId w:val="12"/>
  </w:num>
  <w:num w:numId="28" w16cid:durableId="1390494752">
    <w:abstractNumId w:val="4"/>
  </w:num>
  <w:num w:numId="29" w16cid:durableId="1254630300">
    <w:abstractNumId w:val="6"/>
  </w:num>
  <w:num w:numId="30" w16cid:durableId="1574201134">
    <w:abstractNumId w:val="17"/>
  </w:num>
  <w:num w:numId="31" w16cid:durableId="1165196846">
    <w:abstractNumId w:val="2"/>
  </w:num>
  <w:num w:numId="32" w16cid:durableId="1380204092">
    <w:abstractNumId w:val="28"/>
  </w:num>
  <w:num w:numId="33" w16cid:durableId="13216907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6D"/>
    <w:rsid w:val="0001291B"/>
    <w:rsid w:val="00017B8C"/>
    <w:rsid w:val="00021286"/>
    <w:rsid w:val="00025EC6"/>
    <w:rsid w:val="0003469C"/>
    <w:rsid w:val="00034B0D"/>
    <w:rsid w:val="00043A6F"/>
    <w:rsid w:val="00045176"/>
    <w:rsid w:val="0004524A"/>
    <w:rsid w:val="00046E42"/>
    <w:rsid w:val="00070798"/>
    <w:rsid w:val="000768BE"/>
    <w:rsid w:val="00077074"/>
    <w:rsid w:val="0008757E"/>
    <w:rsid w:val="000A038C"/>
    <w:rsid w:val="000A715E"/>
    <w:rsid w:val="000C5726"/>
    <w:rsid w:val="000D61C3"/>
    <w:rsid w:val="00142979"/>
    <w:rsid w:val="00150FC8"/>
    <w:rsid w:val="00153570"/>
    <w:rsid w:val="0016316F"/>
    <w:rsid w:val="0016662B"/>
    <w:rsid w:val="001730C0"/>
    <w:rsid w:val="00181AB6"/>
    <w:rsid w:val="0019246F"/>
    <w:rsid w:val="001936F0"/>
    <w:rsid w:val="00196276"/>
    <w:rsid w:val="001A00CF"/>
    <w:rsid w:val="001A6B0F"/>
    <w:rsid w:val="001C524B"/>
    <w:rsid w:val="001C583D"/>
    <w:rsid w:val="001C66B5"/>
    <w:rsid w:val="001E49DB"/>
    <w:rsid w:val="001F2DE5"/>
    <w:rsid w:val="001F68CA"/>
    <w:rsid w:val="002011A8"/>
    <w:rsid w:val="00203AB9"/>
    <w:rsid w:val="00210C24"/>
    <w:rsid w:val="0021635F"/>
    <w:rsid w:val="00227D19"/>
    <w:rsid w:val="00231104"/>
    <w:rsid w:val="0026412E"/>
    <w:rsid w:val="00266C47"/>
    <w:rsid w:val="00267CFD"/>
    <w:rsid w:val="00295391"/>
    <w:rsid w:val="00295AD7"/>
    <w:rsid w:val="002B34FF"/>
    <w:rsid w:val="002C105F"/>
    <w:rsid w:val="002F6002"/>
    <w:rsid w:val="00303974"/>
    <w:rsid w:val="00305A4B"/>
    <w:rsid w:val="00325928"/>
    <w:rsid w:val="00350C7E"/>
    <w:rsid w:val="00363319"/>
    <w:rsid w:val="00380789"/>
    <w:rsid w:val="00385D38"/>
    <w:rsid w:val="00395299"/>
    <w:rsid w:val="003B4A92"/>
    <w:rsid w:val="003B7922"/>
    <w:rsid w:val="003E466A"/>
    <w:rsid w:val="003F174A"/>
    <w:rsid w:val="003F4BCC"/>
    <w:rsid w:val="00423451"/>
    <w:rsid w:val="00427C12"/>
    <w:rsid w:val="00431D28"/>
    <w:rsid w:val="00435683"/>
    <w:rsid w:val="00447C74"/>
    <w:rsid w:val="004557CC"/>
    <w:rsid w:val="004677B3"/>
    <w:rsid w:val="004766D7"/>
    <w:rsid w:val="00487880"/>
    <w:rsid w:val="004B3985"/>
    <w:rsid w:val="004C6CA7"/>
    <w:rsid w:val="004D65AE"/>
    <w:rsid w:val="004E4139"/>
    <w:rsid w:val="004E6C0C"/>
    <w:rsid w:val="004E79C6"/>
    <w:rsid w:val="004F317A"/>
    <w:rsid w:val="005006A6"/>
    <w:rsid w:val="00516E6A"/>
    <w:rsid w:val="00517B84"/>
    <w:rsid w:val="005227F8"/>
    <w:rsid w:val="00526BE9"/>
    <w:rsid w:val="00531604"/>
    <w:rsid w:val="005337B7"/>
    <w:rsid w:val="00540A4A"/>
    <w:rsid w:val="005644F0"/>
    <w:rsid w:val="00564896"/>
    <w:rsid w:val="00564AC2"/>
    <w:rsid w:val="00574B34"/>
    <w:rsid w:val="00587E80"/>
    <w:rsid w:val="0059082F"/>
    <w:rsid w:val="00590F2F"/>
    <w:rsid w:val="005969D5"/>
    <w:rsid w:val="005A0C1E"/>
    <w:rsid w:val="005A5337"/>
    <w:rsid w:val="005B67DA"/>
    <w:rsid w:val="005C050F"/>
    <w:rsid w:val="005C21FE"/>
    <w:rsid w:val="005C6101"/>
    <w:rsid w:val="005E385A"/>
    <w:rsid w:val="00607D89"/>
    <w:rsid w:val="00611BAA"/>
    <w:rsid w:val="00616BB3"/>
    <w:rsid w:val="00622B7D"/>
    <w:rsid w:val="00633428"/>
    <w:rsid w:val="00635ACB"/>
    <w:rsid w:val="00636C72"/>
    <w:rsid w:val="00666B17"/>
    <w:rsid w:val="00670D8C"/>
    <w:rsid w:val="006712DD"/>
    <w:rsid w:val="006803C1"/>
    <w:rsid w:val="00695335"/>
    <w:rsid w:val="006A7F9D"/>
    <w:rsid w:val="006B44BE"/>
    <w:rsid w:val="006B5646"/>
    <w:rsid w:val="006C2662"/>
    <w:rsid w:val="00700A41"/>
    <w:rsid w:val="00710FBC"/>
    <w:rsid w:val="0072349A"/>
    <w:rsid w:val="00733AF4"/>
    <w:rsid w:val="007367E7"/>
    <w:rsid w:val="00752683"/>
    <w:rsid w:val="007746AE"/>
    <w:rsid w:val="007840ED"/>
    <w:rsid w:val="00793E09"/>
    <w:rsid w:val="007A35F3"/>
    <w:rsid w:val="007A6A7F"/>
    <w:rsid w:val="007B6D77"/>
    <w:rsid w:val="007C0686"/>
    <w:rsid w:val="007D62DF"/>
    <w:rsid w:val="007E2BCC"/>
    <w:rsid w:val="008039E1"/>
    <w:rsid w:val="00850F1D"/>
    <w:rsid w:val="00852C25"/>
    <w:rsid w:val="00862646"/>
    <w:rsid w:val="00876F39"/>
    <w:rsid w:val="00886B9A"/>
    <w:rsid w:val="00897D8A"/>
    <w:rsid w:val="008A0045"/>
    <w:rsid w:val="008E55F4"/>
    <w:rsid w:val="008E5FCE"/>
    <w:rsid w:val="008F5122"/>
    <w:rsid w:val="00926A29"/>
    <w:rsid w:val="00936C43"/>
    <w:rsid w:val="009455CB"/>
    <w:rsid w:val="009514C3"/>
    <w:rsid w:val="0096593E"/>
    <w:rsid w:val="0096593F"/>
    <w:rsid w:val="009718AE"/>
    <w:rsid w:val="00980F2A"/>
    <w:rsid w:val="00985CCB"/>
    <w:rsid w:val="0099502C"/>
    <w:rsid w:val="00997A55"/>
    <w:rsid w:val="009A4565"/>
    <w:rsid w:val="009A52FA"/>
    <w:rsid w:val="009B59B6"/>
    <w:rsid w:val="00A07158"/>
    <w:rsid w:val="00A07502"/>
    <w:rsid w:val="00A14370"/>
    <w:rsid w:val="00A20869"/>
    <w:rsid w:val="00A33836"/>
    <w:rsid w:val="00A570AC"/>
    <w:rsid w:val="00A643A7"/>
    <w:rsid w:val="00A917FF"/>
    <w:rsid w:val="00AA35C9"/>
    <w:rsid w:val="00AA5AF6"/>
    <w:rsid w:val="00AB1E48"/>
    <w:rsid w:val="00AC1F13"/>
    <w:rsid w:val="00AC6A43"/>
    <w:rsid w:val="00AD6E55"/>
    <w:rsid w:val="00AF1D28"/>
    <w:rsid w:val="00B00492"/>
    <w:rsid w:val="00B0157E"/>
    <w:rsid w:val="00B17F38"/>
    <w:rsid w:val="00B53A3A"/>
    <w:rsid w:val="00B67683"/>
    <w:rsid w:val="00B803DC"/>
    <w:rsid w:val="00B8090A"/>
    <w:rsid w:val="00B85A6C"/>
    <w:rsid w:val="00B90F3A"/>
    <w:rsid w:val="00B94766"/>
    <w:rsid w:val="00BA06B2"/>
    <w:rsid w:val="00BC54B8"/>
    <w:rsid w:val="00BD4F59"/>
    <w:rsid w:val="00BD57FB"/>
    <w:rsid w:val="00BE65F4"/>
    <w:rsid w:val="00C225D7"/>
    <w:rsid w:val="00C72E83"/>
    <w:rsid w:val="00C77E98"/>
    <w:rsid w:val="00CA4A50"/>
    <w:rsid w:val="00CB5BD6"/>
    <w:rsid w:val="00CC11A0"/>
    <w:rsid w:val="00CD15CC"/>
    <w:rsid w:val="00CD2E46"/>
    <w:rsid w:val="00CD3445"/>
    <w:rsid w:val="00CF1336"/>
    <w:rsid w:val="00D11053"/>
    <w:rsid w:val="00D2020A"/>
    <w:rsid w:val="00D4495E"/>
    <w:rsid w:val="00D62E6D"/>
    <w:rsid w:val="00D70075"/>
    <w:rsid w:val="00D72C99"/>
    <w:rsid w:val="00D772E0"/>
    <w:rsid w:val="00D821CA"/>
    <w:rsid w:val="00DA3C1C"/>
    <w:rsid w:val="00DA7B73"/>
    <w:rsid w:val="00DB7097"/>
    <w:rsid w:val="00DD0726"/>
    <w:rsid w:val="00DD5BA3"/>
    <w:rsid w:val="00DE110D"/>
    <w:rsid w:val="00DF3294"/>
    <w:rsid w:val="00DF3680"/>
    <w:rsid w:val="00E1006D"/>
    <w:rsid w:val="00E25749"/>
    <w:rsid w:val="00E259EA"/>
    <w:rsid w:val="00E265AC"/>
    <w:rsid w:val="00E35CA4"/>
    <w:rsid w:val="00E82E5D"/>
    <w:rsid w:val="00E83720"/>
    <w:rsid w:val="00E87185"/>
    <w:rsid w:val="00EA1CF3"/>
    <w:rsid w:val="00EC26A9"/>
    <w:rsid w:val="00EC5B60"/>
    <w:rsid w:val="00EE7D01"/>
    <w:rsid w:val="00EF3352"/>
    <w:rsid w:val="00F12C37"/>
    <w:rsid w:val="00F16F27"/>
    <w:rsid w:val="00F21C30"/>
    <w:rsid w:val="00F24570"/>
    <w:rsid w:val="00F3233F"/>
    <w:rsid w:val="00F325D9"/>
    <w:rsid w:val="00F37198"/>
    <w:rsid w:val="00F45FD8"/>
    <w:rsid w:val="00F52781"/>
    <w:rsid w:val="00F54C86"/>
    <w:rsid w:val="00F62BBD"/>
    <w:rsid w:val="00F6361B"/>
    <w:rsid w:val="00F66F79"/>
    <w:rsid w:val="00F71E27"/>
    <w:rsid w:val="00F7440E"/>
    <w:rsid w:val="00F826CF"/>
    <w:rsid w:val="00F85154"/>
    <w:rsid w:val="00FA73DE"/>
    <w:rsid w:val="00FB1CF3"/>
    <w:rsid w:val="00FD78C7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4BEED"/>
  <w15:chartTrackingRefBased/>
  <w15:docId w15:val="{2771E422-F337-47D1-B3EA-1644E7C2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E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6D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0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06D"/>
  </w:style>
  <w:style w:type="paragraph" w:styleId="Footer">
    <w:name w:val="footer"/>
    <w:basedOn w:val="Normal"/>
    <w:link w:val="FooterChar"/>
    <w:uiPriority w:val="99"/>
    <w:unhideWhenUsed/>
    <w:rsid w:val="00E10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06D"/>
  </w:style>
  <w:style w:type="paragraph" w:styleId="NormalWeb">
    <w:name w:val="Normal (Web)"/>
    <w:basedOn w:val="Normal"/>
    <w:uiPriority w:val="99"/>
    <w:unhideWhenUsed/>
    <w:rsid w:val="00587E80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50F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C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7B8C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F6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1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1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1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6F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BC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79a7e-5b39-4c94-8f63-3795cd537da2">
      <UserInfo>
        <DisplayName/>
        <AccountId xsi:nil="true"/>
        <AccountType/>
      </UserInfo>
    </SharedWithUsers>
    <lcf76f155ced4ddcb4097134ff3c332f xmlns="e298f7af-42c8-4d27-806b-8aeaa64c6f6a">
      <Terms xmlns="http://schemas.microsoft.com/office/infopath/2007/PartnerControls"/>
    </lcf76f155ced4ddcb4097134ff3c332f>
    <TaxCatchAll xmlns="00d79a7e-5b39-4c94-8f63-3795cd537d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85583F838747AFD70992DCA73B9A" ma:contentTypeVersion="16" ma:contentTypeDescription="Create a new document." ma:contentTypeScope="" ma:versionID="78bcde4b86b6d46b32cfd5029892570c">
  <xsd:schema xmlns:xsd="http://www.w3.org/2001/XMLSchema" xmlns:xs="http://www.w3.org/2001/XMLSchema" xmlns:p="http://schemas.microsoft.com/office/2006/metadata/properties" xmlns:ns2="e298f7af-42c8-4d27-806b-8aeaa64c6f6a" xmlns:ns3="00d79a7e-5b39-4c94-8f63-3795cd537da2" targetNamespace="http://schemas.microsoft.com/office/2006/metadata/properties" ma:root="true" ma:fieldsID="38111eb64eacd53f1afe1395e3b6c43d" ns2:_="" ns3:_="">
    <xsd:import namespace="e298f7af-42c8-4d27-806b-8aeaa64c6f6a"/>
    <xsd:import namespace="00d79a7e-5b39-4c94-8f63-3795cd537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8f7af-42c8-4d27-806b-8aeaa64c6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9a7e-5b39-4c94-8f63-3795cd537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e1823-cc4a-458d-b886-614eaf9142c9}" ma:internalName="TaxCatchAll" ma:showField="CatchAllData" ma:web="00d79a7e-5b39-4c94-8f63-3795cd537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A5BDD-5588-4EB0-98A3-BA523E7D7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D6B1B-0DA7-4815-8042-95D55B6529C0}">
  <ds:schemaRefs>
    <ds:schemaRef ds:uri="http://schemas.microsoft.com/office/2006/metadata/properties"/>
    <ds:schemaRef ds:uri="http://schemas.microsoft.com/office/infopath/2007/PartnerControls"/>
    <ds:schemaRef ds:uri="00d79a7e-5b39-4c94-8f63-3795cd537da2"/>
    <ds:schemaRef ds:uri="e298f7af-42c8-4d27-806b-8aeaa64c6f6a"/>
  </ds:schemaRefs>
</ds:datastoreItem>
</file>

<file path=customXml/itemProps3.xml><?xml version="1.0" encoding="utf-8"?>
<ds:datastoreItem xmlns:ds="http://schemas.openxmlformats.org/officeDocument/2006/customXml" ds:itemID="{14C49494-2B99-40F7-9B98-9D8D78B3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8f7af-42c8-4d27-806b-8aeaa64c6f6a"/>
    <ds:schemaRef ds:uri="00d79a7e-5b39-4c94-8f63-3795cd53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Hall | CIHT</dc:creator>
  <cp:keywords/>
  <dc:description/>
  <cp:lastModifiedBy>John Hall | CIHT</cp:lastModifiedBy>
  <cp:revision>9</cp:revision>
  <dcterms:created xsi:type="dcterms:W3CDTF">2023-11-30T15:08:00Z</dcterms:created>
  <dcterms:modified xsi:type="dcterms:W3CDTF">2023-11-30T16:38:00Z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0x010100F1C285583F838747AFD70992DCA73B9A</vt:lpwstr>
  </property>
  <property fmtid="{D5CDD505-2E9C-101B-9397-08002B2CF9AE}" pid="3" name="Order">
    <vt:r8>3546200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